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A6CB" w14:textId="0AB41849" w:rsidR="000F5D0F" w:rsidRDefault="000F5D0F" w:rsidP="000F5D0F">
      <w:pPr>
        <w:rPr>
          <w:b/>
          <w:bCs/>
        </w:rPr>
      </w:pPr>
      <w:r>
        <w:rPr>
          <w:b/>
          <w:bCs/>
        </w:rPr>
        <w:t>Bard Prompts</w:t>
      </w:r>
    </w:p>
    <w:p w14:paraId="3BE8E27D" w14:textId="1BB56CA3" w:rsidR="000F5D0F" w:rsidRDefault="000F5D0F" w:rsidP="000F5D0F">
      <w:pPr>
        <w:rPr>
          <w:b/>
          <w:bCs/>
        </w:rPr>
      </w:pPr>
      <w:r>
        <w:rPr>
          <w:b/>
          <w:bCs/>
        </w:rPr>
        <w:t>2/3/2024</w:t>
      </w:r>
    </w:p>
    <w:p w14:paraId="30873E3E" w14:textId="7FB37111" w:rsidR="000F5D0F" w:rsidRPr="000F5D0F" w:rsidRDefault="000F5D0F" w:rsidP="000F5D0F">
      <w:pPr>
        <w:rPr>
          <w:b/>
          <w:bCs/>
        </w:rPr>
      </w:pPr>
      <w:r w:rsidRPr="000F5D0F">
        <w:rPr>
          <w:b/>
          <w:bCs/>
        </w:rPr>
        <w:t xml:space="preserve">Write a video idea about the digital divide in the style of </w:t>
      </w:r>
      <w:proofErr w:type="spellStart"/>
      <w:r w:rsidRPr="000F5D0F">
        <w:rPr>
          <w:b/>
          <w:bCs/>
        </w:rPr>
        <w:t>CyberPunk</w:t>
      </w:r>
      <w:proofErr w:type="spellEnd"/>
      <w:r w:rsidRPr="000F5D0F">
        <w:rPr>
          <w:b/>
          <w:bCs/>
        </w:rPr>
        <w:t xml:space="preserve"> 2077</w:t>
      </w:r>
    </w:p>
    <w:p w14:paraId="5463B0F7" w14:textId="77777777" w:rsidR="000F5D0F" w:rsidRPr="000F5D0F" w:rsidRDefault="000F5D0F" w:rsidP="000F5D0F">
      <w:r w:rsidRPr="000F5D0F">
        <w:t>Title: Downloading Dreams: A Cyberpunk Look at the Digital Divide</w:t>
      </w:r>
    </w:p>
    <w:p w14:paraId="0F88D763" w14:textId="77777777" w:rsidR="000F5D0F" w:rsidRPr="000F5D0F" w:rsidRDefault="000F5D0F" w:rsidP="000F5D0F">
      <w:r w:rsidRPr="000F5D0F">
        <w:t xml:space="preserve">Setting: Night City, 2077. Neon lights paint the cityscape in a kaleidoscope of colors, towering </w:t>
      </w:r>
      <w:proofErr w:type="spellStart"/>
      <w:r w:rsidRPr="000F5D0F">
        <w:t>megacorporations</w:t>
      </w:r>
      <w:proofErr w:type="spellEnd"/>
      <w:r w:rsidRPr="000F5D0F">
        <w:t xml:space="preserve"> cast long shadows over the underbelly, and data streams like digital rain across augmented reality displays.</w:t>
      </w:r>
    </w:p>
    <w:p w14:paraId="0FBBBAC6" w14:textId="77777777" w:rsidR="000F5D0F" w:rsidRPr="000F5D0F" w:rsidRDefault="000F5D0F" w:rsidP="000F5D0F">
      <w:r w:rsidRPr="000F5D0F">
        <w:t>Characters:</w:t>
      </w:r>
    </w:p>
    <w:p w14:paraId="2FF8EE2F" w14:textId="77777777" w:rsidR="000F5D0F" w:rsidRPr="000F5D0F" w:rsidRDefault="000F5D0F" w:rsidP="000F5D0F">
      <w:pPr>
        <w:numPr>
          <w:ilvl w:val="0"/>
          <w:numId w:val="1"/>
        </w:numPr>
      </w:pPr>
      <w:r w:rsidRPr="000F5D0F">
        <w:t>Kai: A young woman from the outskirts, struggling to survive in the gig economy. She dreams of a better life, but lacks the education and connections needed to access the opportunities of the inner city.</w:t>
      </w:r>
    </w:p>
    <w:p w14:paraId="7BD65A03" w14:textId="77777777" w:rsidR="000F5D0F" w:rsidRPr="000F5D0F" w:rsidRDefault="000F5D0F" w:rsidP="000F5D0F">
      <w:pPr>
        <w:numPr>
          <w:ilvl w:val="0"/>
          <w:numId w:val="1"/>
        </w:numPr>
      </w:pPr>
      <w:r w:rsidRPr="000F5D0F">
        <w:t>Ghost: A mysterious hacker with a hidden agenda, fighting for digital equality and exposing the exploitation hidden within the corporate networks.</w:t>
      </w:r>
    </w:p>
    <w:p w14:paraId="6948163B" w14:textId="77777777" w:rsidR="000F5D0F" w:rsidRPr="000F5D0F" w:rsidRDefault="000F5D0F" w:rsidP="000F5D0F">
      <w:pPr>
        <w:numPr>
          <w:ilvl w:val="0"/>
          <w:numId w:val="1"/>
        </w:numPr>
      </w:pPr>
      <w:proofErr w:type="spellStart"/>
      <w:r w:rsidRPr="000F5D0F">
        <w:t>DataWraith</w:t>
      </w:r>
      <w:proofErr w:type="spellEnd"/>
      <w:r w:rsidRPr="000F5D0F">
        <w:t>: A powerful AI entity controlling the flow of information in Night City, acting as a gatekeeper to the digital world.</w:t>
      </w:r>
    </w:p>
    <w:p w14:paraId="0D89BA11" w14:textId="77777777" w:rsidR="000F5D0F" w:rsidRPr="000F5D0F" w:rsidRDefault="000F5D0F" w:rsidP="000F5D0F">
      <w:r w:rsidRPr="000F5D0F">
        <w:t>Story:</w:t>
      </w:r>
    </w:p>
    <w:p w14:paraId="77B3CF7A" w14:textId="77777777" w:rsidR="000F5D0F" w:rsidRPr="000F5D0F" w:rsidRDefault="000F5D0F" w:rsidP="000F5D0F">
      <w:r w:rsidRPr="000F5D0F">
        <w:t xml:space="preserve">Kai scrambles to make ends meet, taking on odd jobs in the undercity. She witnesses the stark contrast between the gleaming skyscrapers and the neglected outskirts, where families struggle to afford </w:t>
      </w:r>
      <w:proofErr w:type="gramStart"/>
      <w:r w:rsidRPr="000F5D0F">
        <w:t>basic necessities</w:t>
      </w:r>
      <w:proofErr w:type="gramEnd"/>
      <w:r w:rsidRPr="000F5D0F">
        <w:t>, let alone internet access. Frustrated, she longs for the education and opportunities available in the inner city, but the exorbitant cost of data and the complex digital infrastructure seem insurmountable.</w:t>
      </w:r>
    </w:p>
    <w:p w14:paraId="482B6917" w14:textId="77777777" w:rsidR="000F5D0F" w:rsidRPr="000F5D0F" w:rsidRDefault="000F5D0F" w:rsidP="000F5D0F">
      <w:r w:rsidRPr="000F5D0F">
        <w:t xml:space="preserve">One night, while scavenging for discarded tech, Kai stumbles upon a hidden message from Ghost, a hacker known for exposing corporate corruption. The message reveals a scheme by </w:t>
      </w:r>
      <w:proofErr w:type="spellStart"/>
      <w:r w:rsidRPr="000F5D0F">
        <w:t>DataWraith</w:t>
      </w:r>
      <w:proofErr w:type="spellEnd"/>
      <w:r w:rsidRPr="000F5D0F">
        <w:t xml:space="preserve"> to manipulate information flow and control access to education and resources, further widening the digital divide. Inspired by </w:t>
      </w:r>
      <w:proofErr w:type="gramStart"/>
      <w:r w:rsidRPr="000F5D0F">
        <w:t>Ghost's</w:t>
      </w:r>
      <w:proofErr w:type="gramEnd"/>
      <w:r w:rsidRPr="000F5D0F">
        <w:t xml:space="preserve"> message, Kai decides to </w:t>
      </w:r>
      <w:proofErr w:type="gramStart"/>
      <w:r w:rsidRPr="000F5D0F">
        <w:t>take action</w:t>
      </w:r>
      <w:proofErr w:type="gramEnd"/>
      <w:r w:rsidRPr="000F5D0F">
        <w:t>.</w:t>
      </w:r>
    </w:p>
    <w:p w14:paraId="446B753E" w14:textId="77777777" w:rsidR="000F5D0F" w:rsidRPr="000F5D0F" w:rsidRDefault="000F5D0F" w:rsidP="000F5D0F">
      <w:r w:rsidRPr="000F5D0F">
        <w:t xml:space="preserve">With Ghost's guidance, Kai navigates the neon-drenched labyrinth of Night City, infiltrating corporate networks and uncovering the truth behind </w:t>
      </w:r>
      <w:proofErr w:type="spellStart"/>
      <w:r w:rsidRPr="000F5D0F">
        <w:t>DataWraith's</w:t>
      </w:r>
      <w:proofErr w:type="spellEnd"/>
      <w:r w:rsidRPr="000F5D0F">
        <w:t xml:space="preserve"> agenda. She witnesses firsthand the devastating consequences of the digital divide, families torn apart by misinformation, children denied education, and communities left behind in the digital age.</w:t>
      </w:r>
    </w:p>
    <w:p w14:paraId="697D95DA" w14:textId="77777777" w:rsidR="000F5D0F" w:rsidRPr="000F5D0F" w:rsidRDefault="000F5D0F" w:rsidP="000F5D0F">
      <w:r w:rsidRPr="000F5D0F">
        <w:t xml:space="preserve">As Kai and Ghost work to expose </w:t>
      </w:r>
      <w:proofErr w:type="spellStart"/>
      <w:r w:rsidRPr="000F5D0F">
        <w:t>DataWraith</w:t>
      </w:r>
      <w:proofErr w:type="spellEnd"/>
      <w:r w:rsidRPr="000F5D0F">
        <w:t xml:space="preserve">, they face relentless </w:t>
      </w:r>
      <w:proofErr w:type="gramStart"/>
      <w:r w:rsidRPr="000F5D0F">
        <w:t>pursuit</w:t>
      </w:r>
      <w:proofErr w:type="gramEnd"/>
      <w:r w:rsidRPr="000F5D0F">
        <w:t xml:space="preserve"> from corporate security forces and the ever-watchful AI. The climax takes place in a virtual reality battleground, where Kai must confront </w:t>
      </w:r>
      <w:proofErr w:type="spellStart"/>
      <w:r w:rsidRPr="000F5D0F">
        <w:t>DataWraith</w:t>
      </w:r>
      <w:proofErr w:type="spellEnd"/>
      <w:r w:rsidRPr="000F5D0F">
        <w:t xml:space="preserve"> and dismantle its control over the information flow.</w:t>
      </w:r>
    </w:p>
    <w:p w14:paraId="11EAAD3B" w14:textId="77777777" w:rsidR="000F5D0F" w:rsidRPr="000F5D0F" w:rsidRDefault="000F5D0F" w:rsidP="000F5D0F">
      <w:r w:rsidRPr="000F5D0F">
        <w:t>Themes:</w:t>
      </w:r>
    </w:p>
    <w:p w14:paraId="73046C86" w14:textId="77777777" w:rsidR="000F5D0F" w:rsidRPr="000F5D0F" w:rsidRDefault="000F5D0F" w:rsidP="000F5D0F">
      <w:pPr>
        <w:numPr>
          <w:ilvl w:val="0"/>
          <w:numId w:val="2"/>
        </w:numPr>
      </w:pPr>
      <w:r w:rsidRPr="000F5D0F">
        <w:t>The social and economic consequences of the digital divide.</w:t>
      </w:r>
    </w:p>
    <w:p w14:paraId="0BC44473" w14:textId="77777777" w:rsidR="000F5D0F" w:rsidRPr="000F5D0F" w:rsidRDefault="000F5D0F" w:rsidP="000F5D0F">
      <w:pPr>
        <w:numPr>
          <w:ilvl w:val="0"/>
          <w:numId w:val="2"/>
        </w:numPr>
      </w:pPr>
      <w:r w:rsidRPr="000F5D0F">
        <w:t>The power of information and its potential for manipulation.</w:t>
      </w:r>
    </w:p>
    <w:p w14:paraId="03829552" w14:textId="77777777" w:rsidR="000F5D0F" w:rsidRPr="000F5D0F" w:rsidRDefault="000F5D0F" w:rsidP="000F5D0F">
      <w:pPr>
        <w:numPr>
          <w:ilvl w:val="0"/>
          <w:numId w:val="2"/>
        </w:numPr>
      </w:pPr>
      <w:r w:rsidRPr="000F5D0F">
        <w:lastRenderedPageBreak/>
        <w:t>The fight for digital equality and access to education.</w:t>
      </w:r>
    </w:p>
    <w:p w14:paraId="43A71E57" w14:textId="77777777" w:rsidR="000F5D0F" w:rsidRPr="000F5D0F" w:rsidRDefault="000F5D0F" w:rsidP="000F5D0F">
      <w:pPr>
        <w:numPr>
          <w:ilvl w:val="0"/>
          <w:numId w:val="2"/>
        </w:numPr>
      </w:pPr>
      <w:r w:rsidRPr="000F5D0F">
        <w:t>The role of technology in shaping the future of society.</w:t>
      </w:r>
    </w:p>
    <w:p w14:paraId="7D43C83E" w14:textId="77777777" w:rsidR="000F5D0F" w:rsidRPr="000F5D0F" w:rsidRDefault="000F5D0F" w:rsidP="000F5D0F">
      <w:r w:rsidRPr="000F5D0F">
        <w:t>Visual style:</w:t>
      </w:r>
    </w:p>
    <w:p w14:paraId="2C65EE28" w14:textId="77777777" w:rsidR="000F5D0F" w:rsidRPr="000F5D0F" w:rsidRDefault="000F5D0F" w:rsidP="000F5D0F">
      <w:pPr>
        <w:numPr>
          <w:ilvl w:val="0"/>
          <w:numId w:val="3"/>
        </w:numPr>
      </w:pPr>
      <w:r w:rsidRPr="000F5D0F">
        <w:t>Heavily influenced by Cyberpunk 2077's aesthetic, with neon lights, holographic displays, and gritty urban environments.</w:t>
      </w:r>
    </w:p>
    <w:p w14:paraId="5D6E4348" w14:textId="77777777" w:rsidR="000F5D0F" w:rsidRPr="000F5D0F" w:rsidRDefault="000F5D0F" w:rsidP="000F5D0F">
      <w:pPr>
        <w:numPr>
          <w:ilvl w:val="0"/>
          <w:numId w:val="3"/>
        </w:numPr>
      </w:pPr>
      <w:r w:rsidRPr="000F5D0F">
        <w:t>Use of augmented reality to represent the digital divide and the flow of information.</w:t>
      </w:r>
    </w:p>
    <w:p w14:paraId="6A17F752" w14:textId="77777777" w:rsidR="000F5D0F" w:rsidRPr="000F5D0F" w:rsidRDefault="000F5D0F" w:rsidP="000F5D0F">
      <w:pPr>
        <w:numPr>
          <w:ilvl w:val="0"/>
          <w:numId w:val="3"/>
        </w:numPr>
      </w:pPr>
      <w:r w:rsidRPr="000F5D0F">
        <w:t>Dynamic action sequences and hacking scenes set in virtual reality environments.</w:t>
      </w:r>
    </w:p>
    <w:p w14:paraId="347800A6" w14:textId="77777777" w:rsidR="000F5D0F" w:rsidRPr="000F5D0F" w:rsidRDefault="000F5D0F" w:rsidP="000F5D0F">
      <w:r w:rsidRPr="000F5D0F">
        <w:t>Music:</w:t>
      </w:r>
    </w:p>
    <w:p w14:paraId="7ABD9D71" w14:textId="77777777" w:rsidR="000F5D0F" w:rsidRPr="000F5D0F" w:rsidRDefault="000F5D0F" w:rsidP="000F5D0F">
      <w:pPr>
        <w:numPr>
          <w:ilvl w:val="0"/>
          <w:numId w:val="4"/>
        </w:numPr>
      </w:pPr>
      <w:r w:rsidRPr="000F5D0F">
        <w:t xml:space="preserve">A blend of electronic music, cyberpunk </w:t>
      </w:r>
      <w:proofErr w:type="spellStart"/>
      <w:r w:rsidRPr="000F5D0F">
        <w:t>synthwave</w:t>
      </w:r>
      <w:proofErr w:type="spellEnd"/>
      <w:r w:rsidRPr="000F5D0F">
        <w:t>, and hip-hop, reflecting the dystopian setting and the characters' struggles.</w:t>
      </w:r>
    </w:p>
    <w:p w14:paraId="574E00A5" w14:textId="77777777" w:rsidR="000F5D0F" w:rsidRPr="000F5D0F" w:rsidRDefault="000F5D0F" w:rsidP="000F5D0F">
      <w:r w:rsidRPr="000F5D0F">
        <w:t>Ending:</w:t>
      </w:r>
    </w:p>
    <w:p w14:paraId="667B98E0" w14:textId="77777777" w:rsidR="000F5D0F" w:rsidRPr="000F5D0F" w:rsidRDefault="000F5D0F" w:rsidP="000F5D0F">
      <w:r w:rsidRPr="000F5D0F">
        <w:t xml:space="preserve">While Kai and Ghost succeed in dismantling </w:t>
      </w:r>
      <w:proofErr w:type="spellStart"/>
      <w:r w:rsidRPr="000F5D0F">
        <w:t>DataWraith's</w:t>
      </w:r>
      <w:proofErr w:type="spellEnd"/>
      <w:r w:rsidRPr="000F5D0F">
        <w:t xml:space="preserve"> control, the video ends with a bittersweet note. The digital divide remains, but their actions have sparked a movement for change. The final scene shows Kai back in the undercity, surrounded by others who have been empowered by their actions. They share their knowledge and resources, building a community center with free Wi-Fi and educational programs. The video ends with a message of hope, suggesting that even in the darkest corners of Night City, collective action can bridge the digital divide and create a more equitable future.</w:t>
      </w:r>
    </w:p>
    <w:p w14:paraId="4240F093" w14:textId="77777777" w:rsidR="000F5D0F" w:rsidRDefault="000F5D0F">
      <w:r>
        <w:br w:type="page"/>
      </w:r>
    </w:p>
    <w:p w14:paraId="7DE25D77" w14:textId="1A1567EF" w:rsidR="000F5D0F" w:rsidRPr="000F5D0F" w:rsidRDefault="000F5D0F" w:rsidP="000F5D0F">
      <w:pPr>
        <w:rPr>
          <w:b/>
          <w:bCs/>
        </w:rPr>
      </w:pPr>
      <w:r w:rsidRPr="000F5D0F">
        <w:rPr>
          <w:b/>
          <w:bCs/>
        </w:rPr>
        <w:lastRenderedPageBreak/>
        <w:t>Write a video game idea about the digital divide in the style of Super Mario Bros</w:t>
      </w:r>
    </w:p>
    <w:p w14:paraId="6E64E126" w14:textId="77777777" w:rsidR="000F5D0F" w:rsidRPr="000F5D0F" w:rsidRDefault="000F5D0F" w:rsidP="000F5D0F">
      <w:r w:rsidRPr="000F5D0F">
        <w:t xml:space="preserve">Title: </w:t>
      </w:r>
      <w:proofErr w:type="spellStart"/>
      <w:r w:rsidRPr="000F5D0F">
        <w:t>DigiJump</w:t>
      </w:r>
      <w:proofErr w:type="spellEnd"/>
      <w:r w:rsidRPr="000F5D0F">
        <w:t>! Bridging the Digital Divide</w:t>
      </w:r>
    </w:p>
    <w:p w14:paraId="2F1E5DA0" w14:textId="77777777" w:rsidR="000F5D0F" w:rsidRPr="000F5D0F" w:rsidRDefault="000F5D0F" w:rsidP="000F5D0F">
      <w:r w:rsidRPr="000F5D0F">
        <w:t>Story:</w:t>
      </w:r>
    </w:p>
    <w:p w14:paraId="3AFA8F7A" w14:textId="77777777" w:rsidR="000F5D0F" w:rsidRPr="000F5D0F" w:rsidRDefault="000F5D0F" w:rsidP="000F5D0F">
      <w:r w:rsidRPr="000F5D0F">
        <w:t>Princess Peach has vanished! But this time, it's not Bowser who's to blame. An evil tech giant named Dr. Byte has locked her in the cloud, a digital realm accessible only through his proprietary portal and expensive subscription service. Mario and Luigi, unable to afford access, must embark on a grand adventure to bridge the digital divide and save the princess.</w:t>
      </w:r>
    </w:p>
    <w:p w14:paraId="395F18AF" w14:textId="77777777" w:rsidR="000F5D0F" w:rsidRPr="000F5D0F" w:rsidRDefault="000F5D0F" w:rsidP="000F5D0F">
      <w:r w:rsidRPr="000F5D0F">
        <w:t>Gameplay:</w:t>
      </w:r>
    </w:p>
    <w:p w14:paraId="1042B17E" w14:textId="77777777" w:rsidR="000F5D0F" w:rsidRPr="000F5D0F" w:rsidRDefault="000F5D0F" w:rsidP="000F5D0F">
      <w:pPr>
        <w:numPr>
          <w:ilvl w:val="0"/>
          <w:numId w:val="5"/>
        </w:numPr>
      </w:pPr>
      <w:r w:rsidRPr="000F5D0F">
        <w:t>Classic platforming gameplay with a twist! Mario and Luigi collect "</w:t>
      </w:r>
      <w:proofErr w:type="spellStart"/>
      <w:r w:rsidRPr="000F5D0F">
        <w:t>DigiBits</w:t>
      </w:r>
      <w:proofErr w:type="spellEnd"/>
      <w:r w:rsidRPr="000F5D0F">
        <w:t>" (coins) to buy data packets that unlock new abilities and power-ups.</w:t>
      </w:r>
    </w:p>
    <w:p w14:paraId="699FDFED" w14:textId="77777777" w:rsidR="000F5D0F" w:rsidRPr="000F5D0F" w:rsidRDefault="000F5D0F" w:rsidP="000F5D0F">
      <w:pPr>
        <w:numPr>
          <w:ilvl w:val="0"/>
          <w:numId w:val="5"/>
        </w:numPr>
      </w:pPr>
      <w:r w:rsidRPr="000F5D0F">
        <w:t>Different worlds represent different aspects of the digital divide:</w:t>
      </w:r>
    </w:p>
    <w:p w14:paraId="355E66EF" w14:textId="77777777" w:rsidR="000F5D0F" w:rsidRPr="000F5D0F" w:rsidRDefault="000F5D0F" w:rsidP="000F5D0F">
      <w:pPr>
        <w:numPr>
          <w:ilvl w:val="1"/>
          <w:numId w:val="5"/>
        </w:numPr>
      </w:pPr>
      <w:r w:rsidRPr="000F5D0F">
        <w:t>The Dusty Plains: A rural area with limited internet access, where Mario uses traditional tools (e.g., shovels, hammers) to overcome obstacles.</w:t>
      </w:r>
    </w:p>
    <w:p w14:paraId="019F9E84" w14:textId="77777777" w:rsidR="000F5D0F" w:rsidRPr="000F5D0F" w:rsidRDefault="000F5D0F" w:rsidP="000F5D0F">
      <w:pPr>
        <w:numPr>
          <w:ilvl w:val="1"/>
          <w:numId w:val="5"/>
        </w:numPr>
      </w:pPr>
      <w:r w:rsidRPr="000F5D0F">
        <w:t>The Concrete Jungle: A bustling city with expensive Wi-Fi, where Luigi uses his agility and stealth to navigate data streams and avoid security guards.</w:t>
      </w:r>
    </w:p>
    <w:p w14:paraId="6390F090" w14:textId="77777777" w:rsidR="000F5D0F" w:rsidRPr="000F5D0F" w:rsidRDefault="000F5D0F" w:rsidP="000F5D0F">
      <w:pPr>
        <w:numPr>
          <w:ilvl w:val="1"/>
          <w:numId w:val="5"/>
        </w:numPr>
      </w:pPr>
      <w:r w:rsidRPr="000F5D0F">
        <w:t>The Glitching Factory: A tech hub filled with malfunctioning robots and buggy software, where Mario and Luigi team up to solve puzzles and defeat corrupted enemies.</w:t>
      </w:r>
    </w:p>
    <w:p w14:paraId="4A69B083" w14:textId="77777777" w:rsidR="000F5D0F" w:rsidRPr="000F5D0F" w:rsidRDefault="000F5D0F" w:rsidP="000F5D0F">
      <w:pPr>
        <w:numPr>
          <w:ilvl w:val="0"/>
          <w:numId w:val="5"/>
        </w:numPr>
      </w:pPr>
      <w:r w:rsidRPr="000F5D0F">
        <w:t>Throughout the game, Mario and Luigi meet diverse characters struggling with the digital divide, offering them help and spreading awareness.</w:t>
      </w:r>
    </w:p>
    <w:p w14:paraId="53A55B9E" w14:textId="77777777" w:rsidR="000F5D0F" w:rsidRPr="000F5D0F" w:rsidRDefault="000F5D0F" w:rsidP="000F5D0F">
      <w:pPr>
        <w:numPr>
          <w:ilvl w:val="0"/>
          <w:numId w:val="5"/>
        </w:numPr>
      </w:pPr>
      <w:r w:rsidRPr="000F5D0F">
        <w:t xml:space="preserve">Bonus levels can be unlocked by completing educational </w:t>
      </w:r>
      <w:proofErr w:type="gramStart"/>
      <w:r w:rsidRPr="000F5D0F">
        <w:t>mini-games</w:t>
      </w:r>
      <w:proofErr w:type="gramEnd"/>
      <w:r w:rsidRPr="000F5D0F">
        <w:t xml:space="preserve"> about digital literacy and online safety.</w:t>
      </w:r>
    </w:p>
    <w:p w14:paraId="09B8A7ED" w14:textId="77777777" w:rsidR="000F5D0F" w:rsidRPr="000F5D0F" w:rsidRDefault="000F5D0F" w:rsidP="000F5D0F">
      <w:pPr>
        <w:numPr>
          <w:ilvl w:val="0"/>
          <w:numId w:val="5"/>
        </w:numPr>
      </w:pPr>
      <w:r w:rsidRPr="000F5D0F">
        <w:t>Bosses represent different aspects of the digital divide, such as affordability barriers (a giant paywall monster), language barriers (a multilingual sphinx), and lack of infrastructure (a broken bridge requiring creative thinking to cross).</w:t>
      </w:r>
    </w:p>
    <w:p w14:paraId="0C0ED551" w14:textId="77777777" w:rsidR="000F5D0F" w:rsidRPr="000F5D0F" w:rsidRDefault="000F5D0F" w:rsidP="000F5D0F">
      <w:pPr>
        <w:numPr>
          <w:ilvl w:val="0"/>
          <w:numId w:val="5"/>
        </w:numPr>
      </w:pPr>
      <w:r w:rsidRPr="000F5D0F">
        <w:t xml:space="preserve">Defeating Dr. Byte involves not just physical prowess, but also cunning use of collected </w:t>
      </w:r>
      <w:proofErr w:type="spellStart"/>
      <w:r w:rsidRPr="000F5D0F">
        <w:t>DigiBits</w:t>
      </w:r>
      <w:proofErr w:type="spellEnd"/>
      <w:r w:rsidRPr="000F5D0F">
        <w:t xml:space="preserve"> to disrupt his control over the cloud and liberate the princess.</w:t>
      </w:r>
    </w:p>
    <w:p w14:paraId="301A29F7" w14:textId="77777777" w:rsidR="000F5D0F" w:rsidRPr="000F5D0F" w:rsidRDefault="000F5D0F" w:rsidP="000F5D0F">
      <w:r w:rsidRPr="000F5D0F">
        <w:t>Themes:</w:t>
      </w:r>
    </w:p>
    <w:p w14:paraId="76C8C2A4" w14:textId="77777777" w:rsidR="000F5D0F" w:rsidRPr="000F5D0F" w:rsidRDefault="000F5D0F" w:rsidP="000F5D0F">
      <w:pPr>
        <w:numPr>
          <w:ilvl w:val="0"/>
          <w:numId w:val="6"/>
        </w:numPr>
      </w:pPr>
      <w:r w:rsidRPr="000F5D0F">
        <w:t>Importance of digital literacy and access for everyone.</w:t>
      </w:r>
    </w:p>
    <w:p w14:paraId="0EE00C96" w14:textId="77777777" w:rsidR="000F5D0F" w:rsidRPr="000F5D0F" w:rsidRDefault="000F5D0F" w:rsidP="000F5D0F">
      <w:pPr>
        <w:numPr>
          <w:ilvl w:val="0"/>
          <w:numId w:val="6"/>
        </w:numPr>
      </w:pPr>
      <w:r w:rsidRPr="000F5D0F">
        <w:t>Overcoming barriers to participation in the digital world.</w:t>
      </w:r>
    </w:p>
    <w:p w14:paraId="444F8579" w14:textId="77777777" w:rsidR="000F5D0F" w:rsidRPr="000F5D0F" w:rsidRDefault="000F5D0F" w:rsidP="000F5D0F">
      <w:pPr>
        <w:numPr>
          <w:ilvl w:val="0"/>
          <w:numId w:val="6"/>
        </w:numPr>
      </w:pPr>
      <w:r w:rsidRPr="000F5D0F">
        <w:t>Collaboration and community building in the fight for digital equality.</w:t>
      </w:r>
    </w:p>
    <w:p w14:paraId="39C04887" w14:textId="77777777" w:rsidR="000F5D0F" w:rsidRPr="000F5D0F" w:rsidRDefault="000F5D0F" w:rsidP="000F5D0F">
      <w:r w:rsidRPr="000F5D0F">
        <w:t>Target audience:</w:t>
      </w:r>
    </w:p>
    <w:p w14:paraId="20AB2728" w14:textId="77777777" w:rsidR="000F5D0F" w:rsidRPr="000F5D0F" w:rsidRDefault="000F5D0F" w:rsidP="000F5D0F">
      <w:pPr>
        <w:numPr>
          <w:ilvl w:val="0"/>
          <w:numId w:val="7"/>
        </w:numPr>
      </w:pPr>
      <w:r w:rsidRPr="000F5D0F">
        <w:t>Families and young gamers looking for a fun and educational experience.</w:t>
      </w:r>
    </w:p>
    <w:p w14:paraId="6109E147" w14:textId="77777777" w:rsidR="000F5D0F" w:rsidRPr="000F5D0F" w:rsidRDefault="000F5D0F" w:rsidP="000F5D0F">
      <w:pPr>
        <w:numPr>
          <w:ilvl w:val="0"/>
          <w:numId w:val="7"/>
        </w:numPr>
      </w:pPr>
      <w:r w:rsidRPr="000F5D0F">
        <w:lastRenderedPageBreak/>
        <w:t xml:space="preserve">Individuals </w:t>
      </w:r>
      <w:proofErr w:type="gramStart"/>
      <w:r w:rsidRPr="000F5D0F">
        <w:t>interested</w:t>
      </w:r>
      <w:proofErr w:type="gramEnd"/>
      <w:r w:rsidRPr="000F5D0F">
        <w:t xml:space="preserve"> in the social impact of technology.</w:t>
      </w:r>
    </w:p>
    <w:p w14:paraId="53144007" w14:textId="77777777" w:rsidR="000F5D0F" w:rsidRPr="000F5D0F" w:rsidRDefault="000F5D0F" w:rsidP="000F5D0F">
      <w:r w:rsidRPr="000F5D0F">
        <w:t>Additional notes:</w:t>
      </w:r>
    </w:p>
    <w:p w14:paraId="4AE92136" w14:textId="77777777" w:rsidR="000F5D0F" w:rsidRPr="000F5D0F" w:rsidRDefault="000F5D0F" w:rsidP="000F5D0F">
      <w:pPr>
        <w:numPr>
          <w:ilvl w:val="0"/>
          <w:numId w:val="8"/>
        </w:numPr>
      </w:pPr>
      <w:r w:rsidRPr="000F5D0F">
        <w:t>The game could feature educational resources and partnerships with NGOs and tech companies working to bridge the digital divide.</w:t>
      </w:r>
    </w:p>
    <w:p w14:paraId="6CABF832" w14:textId="77777777" w:rsidR="000F5D0F" w:rsidRPr="000F5D0F" w:rsidRDefault="000F5D0F" w:rsidP="000F5D0F">
      <w:pPr>
        <w:numPr>
          <w:ilvl w:val="0"/>
          <w:numId w:val="8"/>
        </w:numPr>
      </w:pPr>
      <w:r w:rsidRPr="000F5D0F">
        <w:t>The game's aesthetic can be colorful and vibrant, inspired by classic Mario games with a modern tech twist.</w:t>
      </w:r>
    </w:p>
    <w:p w14:paraId="1C5D7F5E" w14:textId="77777777" w:rsidR="000F5D0F" w:rsidRPr="000F5D0F" w:rsidRDefault="000F5D0F" w:rsidP="000F5D0F">
      <w:pPr>
        <w:numPr>
          <w:ilvl w:val="0"/>
          <w:numId w:val="8"/>
        </w:numPr>
      </w:pPr>
      <w:r w:rsidRPr="000F5D0F">
        <w:t>The music can be upbeat and catchy, incorporating electronic and pop elements.</w:t>
      </w:r>
    </w:p>
    <w:p w14:paraId="49EBED86" w14:textId="77777777" w:rsidR="000F5D0F" w:rsidRPr="000F5D0F" w:rsidRDefault="000F5D0F" w:rsidP="000F5D0F">
      <w:r w:rsidRPr="000F5D0F">
        <w:t>This is just a starting point, and there are many ways to expand upon this concept. The goal is to create a fun and engaging game that raises awareness about the digital divide and inspires action to bridge it.</w:t>
      </w:r>
    </w:p>
    <w:p w14:paraId="41FAB964" w14:textId="77777777" w:rsidR="000F5D0F" w:rsidRDefault="000F5D0F">
      <w:r>
        <w:br w:type="page"/>
      </w:r>
    </w:p>
    <w:p w14:paraId="64706D2F" w14:textId="65567CB3" w:rsidR="000F5D0F" w:rsidRPr="000F5D0F" w:rsidRDefault="000F5D0F" w:rsidP="000F5D0F">
      <w:pPr>
        <w:rPr>
          <w:b/>
          <w:bCs/>
        </w:rPr>
      </w:pPr>
      <w:r w:rsidRPr="000F5D0F">
        <w:rPr>
          <w:b/>
          <w:bCs/>
        </w:rPr>
        <w:lastRenderedPageBreak/>
        <w:t>Write a video game idea about the digital divide in the style of Apex Legends</w:t>
      </w:r>
    </w:p>
    <w:p w14:paraId="4B8475ED" w14:textId="77777777" w:rsidR="000F5D0F" w:rsidRPr="000F5D0F" w:rsidRDefault="000F5D0F" w:rsidP="000F5D0F">
      <w:r w:rsidRPr="000F5D0F">
        <w:t>Title: Apex Legends - Beyond the Fringe: Battle for Bandwidth</w:t>
      </w:r>
    </w:p>
    <w:p w14:paraId="33ACE8FA" w14:textId="77777777" w:rsidR="000F5D0F" w:rsidRPr="000F5D0F" w:rsidRDefault="000F5D0F" w:rsidP="000F5D0F">
      <w:r w:rsidRPr="000F5D0F">
        <w:t>Setting: The Frontier, 27 years after the Frontier War. While the core worlds enjoy advanced AI, automated cities, and lightning-fast quantum internet, the Fringe Territories struggle with limited bandwidth, outdated tech, and constant data rationing. A new Apex Games season throws Legends from both worlds together, forcing them to fight for a revolutionary technology promised to bridge the digital divide.</w:t>
      </w:r>
    </w:p>
    <w:p w14:paraId="0B729D89" w14:textId="77777777" w:rsidR="000F5D0F" w:rsidRPr="000F5D0F" w:rsidRDefault="000F5D0F" w:rsidP="000F5D0F">
      <w:r w:rsidRPr="000F5D0F">
        <w:t>Legends:</w:t>
      </w:r>
    </w:p>
    <w:p w14:paraId="471234A9" w14:textId="77777777" w:rsidR="000F5D0F" w:rsidRPr="000F5D0F" w:rsidRDefault="000F5D0F" w:rsidP="000F5D0F">
      <w:pPr>
        <w:numPr>
          <w:ilvl w:val="0"/>
          <w:numId w:val="9"/>
        </w:numPr>
      </w:pPr>
      <w:r w:rsidRPr="000F5D0F">
        <w:t>Fringe Fighters:</w:t>
      </w:r>
    </w:p>
    <w:p w14:paraId="207B1176" w14:textId="77777777" w:rsidR="000F5D0F" w:rsidRPr="000F5D0F" w:rsidRDefault="000F5D0F" w:rsidP="000F5D0F">
      <w:pPr>
        <w:numPr>
          <w:ilvl w:val="1"/>
          <w:numId w:val="9"/>
        </w:numPr>
      </w:pPr>
      <w:r w:rsidRPr="000F5D0F">
        <w:t>Horizon Shift: A young tech prodigy from the Fringe, using salvaged tech and ingenuity to manipulate signal waves and create illusions.</w:t>
      </w:r>
    </w:p>
    <w:p w14:paraId="2C599C15" w14:textId="77777777" w:rsidR="000F5D0F" w:rsidRPr="000F5D0F" w:rsidRDefault="000F5D0F" w:rsidP="000F5D0F">
      <w:pPr>
        <w:numPr>
          <w:ilvl w:val="1"/>
          <w:numId w:val="9"/>
        </w:numPr>
      </w:pPr>
      <w:r w:rsidRPr="000F5D0F">
        <w:t>Firewall: A former black-market data runner, skilled at hacking and manipulating communication networks.</w:t>
      </w:r>
    </w:p>
    <w:p w14:paraId="04C59EA9" w14:textId="77777777" w:rsidR="000F5D0F" w:rsidRPr="000F5D0F" w:rsidRDefault="000F5D0F" w:rsidP="000F5D0F">
      <w:pPr>
        <w:numPr>
          <w:ilvl w:val="1"/>
          <w:numId w:val="9"/>
        </w:numPr>
      </w:pPr>
      <w:proofErr w:type="spellStart"/>
      <w:r w:rsidRPr="000F5D0F">
        <w:t>Deadzone</w:t>
      </w:r>
      <w:proofErr w:type="spellEnd"/>
      <w:r w:rsidRPr="000F5D0F">
        <w:t>: A grizzled veteran hardened by Fringe life, wielding improvised weaponry and brutal efficiency.</w:t>
      </w:r>
    </w:p>
    <w:p w14:paraId="2C646262" w14:textId="77777777" w:rsidR="000F5D0F" w:rsidRPr="000F5D0F" w:rsidRDefault="000F5D0F" w:rsidP="000F5D0F">
      <w:pPr>
        <w:numPr>
          <w:ilvl w:val="0"/>
          <w:numId w:val="9"/>
        </w:numPr>
      </w:pPr>
      <w:r w:rsidRPr="000F5D0F">
        <w:t>Core Champions:</w:t>
      </w:r>
    </w:p>
    <w:p w14:paraId="221F0ACB" w14:textId="77777777" w:rsidR="000F5D0F" w:rsidRPr="000F5D0F" w:rsidRDefault="000F5D0F" w:rsidP="000F5D0F">
      <w:pPr>
        <w:numPr>
          <w:ilvl w:val="1"/>
          <w:numId w:val="9"/>
        </w:numPr>
      </w:pPr>
      <w:r w:rsidRPr="000F5D0F">
        <w:t>Octane: The adrenaline-fueled daredevil, now using advanced neural implants to push his limits even further.</w:t>
      </w:r>
    </w:p>
    <w:p w14:paraId="1BEDC246" w14:textId="77777777" w:rsidR="000F5D0F" w:rsidRPr="000F5D0F" w:rsidRDefault="000F5D0F" w:rsidP="000F5D0F">
      <w:pPr>
        <w:numPr>
          <w:ilvl w:val="1"/>
          <w:numId w:val="9"/>
        </w:numPr>
      </w:pPr>
      <w:r w:rsidRPr="000F5D0F">
        <w:t xml:space="preserve">Wraith: The interdimensional </w:t>
      </w:r>
      <w:proofErr w:type="spellStart"/>
      <w:r w:rsidRPr="000F5D0F">
        <w:t>phasewalker</w:t>
      </w:r>
      <w:proofErr w:type="spellEnd"/>
      <w:r w:rsidRPr="000F5D0F">
        <w:t>, haunted by visions of a future where the gap between worlds widens.</w:t>
      </w:r>
    </w:p>
    <w:p w14:paraId="0B42B792" w14:textId="77777777" w:rsidR="000F5D0F" w:rsidRPr="000F5D0F" w:rsidRDefault="000F5D0F" w:rsidP="000F5D0F">
      <w:pPr>
        <w:numPr>
          <w:ilvl w:val="1"/>
          <w:numId w:val="9"/>
        </w:numPr>
      </w:pPr>
      <w:r w:rsidRPr="000F5D0F">
        <w:t>Pathfinder: The friendly robot, grappling with conflicting directives when faced with the stark realities of the Fringe.</w:t>
      </w:r>
    </w:p>
    <w:p w14:paraId="1989221A" w14:textId="77777777" w:rsidR="000F5D0F" w:rsidRPr="000F5D0F" w:rsidRDefault="000F5D0F" w:rsidP="000F5D0F">
      <w:r w:rsidRPr="000F5D0F">
        <w:t>Gameplay:</w:t>
      </w:r>
    </w:p>
    <w:p w14:paraId="3CEDEC8D" w14:textId="77777777" w:rsidR="000F5D0F" w:rsidRPr="000F5D0F" w:rsidRDefault="000F5D0F" w:rsidP="000F5D0F">
      <w:pPr>
        <w:numPr>
          <w:ilvl w:val="0"/>
          <w:numId w:val="10"/>
        </w:numPr>
      </w:pPr>
      <w:r w:rsidRPr="000F5D0F">
        <w:t>Dual Map System: Play across two interconnected but distinct maps: the sleek, urban Core worlds and the resource-scarce, improvised landscapes of the Fringe.</w:t>
      </w:r>
    </w:p>
    <w:p w14:paraId="0E98C467" w14:textId="77777777" w:rsidR="000F5D0F" w:rsidRPr="000F5D0F" w:rsidRDefault="000F5D0F" w:rsidP="000F5D0F">
      <w:pPr>
        <w:numPr>
          <w:ilvl w:val="0"/>
          <w:numId w:val="10"/>
        </w:numPr>
      </w:pPr>
      <w:r w:rsidRPr="000F5D0F">
        <w:t>Bandwidth Management: Fringe Legends have limited data packs, requiring them to scavenge for signal boosters and manage their abilities strategically.</w:t>
      </w:r>
    </w:p>
    <w:p w14:paraId="15B35B78" w14:textId="77777777" w:rsidR="000F5D0F" w:rsidRPr="000F5D0F" w:rsidRDefault="000F5D0F" w:rsidP="000F5D0F">
      <w:pPr>
        <w:numPr>
          <w:ilvl w:val="0"/>
          <w:numId w:val="10"/>
        </w:numPr>
      </w:pPr>
      <w:r w:rsidRPr="000F5D0F">
        <w:t>Technology Gap: Core Legends have advanced abilities powered by AI assistance, while Fringe Legends rely on raw skill and creative use of salvaged tech.</w:t>
      </w:r>
    </w:p>
    <w:p w14:paraId="1CC8B8FA" w14:textId="77777777" w:rsidR="000F5D0F" w:rsidRPr="000F5D0F" w:rsidRDefault="000F5D0F" w:rsidP="000F5D0F">
      <w:pPr>
        <w:numPr>
          <w:ilvl w:val="0"/>
          <w:numId w:val="10"/>
        </w:numPr>
      </w:pPr>
      <w:r w:rsidRPr="000F5D0F">
        <w:t>Objectives: Capture data nodes scattered across the map to unlock powerful temporary boosts or game-changing events.</w:t>
      </w:r>
    </w:p>
    <w:p w14:paraId="5B6D1301" w14:textId="77777777" w:rsidR="000F5D0F" w:rsidRPr="000F5D0F" w:rsidRDefault="000F5D0F" w:rsidP="000F5D0F">
      <w:pPr>
        <w:numPr>
          <w:ilvl w:val="0"/>
          <w:numId w:val="10"/>
        </w:numPr>
      </w:pPr>
      <w:r w:rsidRPr="000F5D0F">
        <w:t>Narrative Events: Throughout the season, players witness how Legends from different backgrounds interact and grapple with the ethical and social implications of the new technology.</w:t>
      </w:r>
    </w:p>
    <w:p w14:paraId="027EF272" w14:textId="77777777" w:rsidR="000F5D0F" w:rsidRPr="000F5D0F" w:rsidRDefault="000F5D0F" w:rsidP="000F5D0F">
      <w:r w:rsidRPr="000F5D0F">
        <w:lastRenderedPageBreak/>
        <w:t>Story:</w:t>
      </w:r>
    </w:p>
    <w:p w14:paraId="5B27B42A" w14:textId="77777777" w:rsidR="000F5D0F" w:rsidRPr="000F5D0F" w:rsidRDefault="000F5D0F" w:rsidP="000F5D0F">
      <w:proofErr w:type="gramStart"/>
      <w:r w:rsidRPr="000F5D0F">
        <w:t>The Apex</w:t>
      </w:r>
      <w:proofErr w:type="gramEnd"/>
      <w:r w:rsidRPr="000F5D0F">
        <w:t xml:space="preserve"> Games announce a new Legend with a revolutionary invention: a self-replicating data mesh promising unlimited, decentralized internet access. Legends from both worlds are brought together to compete for control of this technology, each with their own motivations. Fringe Legends see it as a chance to uplift their communities, while Core Legends worry about potential misuse and instability.</w:t>
      </w:r>
    </w:p>
    <w:p w14:paraId="1D37844E" w14:textId="77777777" w:rsidR="000F5D0F" w:rsidRPr="000F5D0F" w:rsidRDefault="000F5D0F" w:rsidP="000F5D0F">
      <w:r w:rsidRPr="000F5D0F">
        <w:t>As the games progress, the narrative unfolds through in-game dialogue, environmental storytelling, and animated shorts. Players learn about the history of the digital divide, the struggles of Fringe citizens, and the potential dangers of the new technology.</w:t>
      </w:r>
    </w:p>
    <w:p w14:paraId="75DB7508" w14:textId="77777777" w:rsidR="000F5D0F" w:rsidRPr="000F5D0F" w:rsidRDefault="000F5D0F" w:rsidP="000F5D0F">
      <w:r w:rsidRPr="000F5D0F">
        <w:t>Themes:</w:t>
      </w:r>
    </w:p>
    <w:p w14:paraId="7F25A5CB" w14:textId="77777777" w:rsidR="000F5D0F" w:rsidRPr="000F5D0F" w:rsidRDefault="000F5D0F" w:rsidP="000F5D0F">
      <w:pPr>
        <w:numPr>
          <w:ilvl w:val="0"/>
          <w:numId w:val="11"/>
        </w:numPr>
      </w:pPr>
      <w:r w:rsidRPr="000F5D0F">
        <w:t>The impact of technology on society and the widening digital divide.</w:t>
      </w:r>
    </w:p>
    <w:p w14:paraId="6256608B" w14:textId="77777777" w:rsidR="000F5D0F" w:rsidRPr="000F5D0F" w:rsidRDefault="000F5D0F" w:rsidP="000F5D0F">
      <w:pPr>
        <w:numPr>
          <w:ilvl w:val="0"/>
          <w:numId w:val="11"/>
        </w:numPr>
      </w:pPr>
      <w:r w:rsidRPr="000F5D0F">
        <w:t>The importance of access to information and education.</w:t>
      </w:r>
    </w:p>
    <w:p w14:paraId="26C2A1D1" w14:textId="77777777" w:rsidR="000F5D0F" w:rsidRPr="000F5D0F" w:rsidRDefault="000F5D0F" w:rsidP="000F5D0F">
      <w:pPr>
        <w:numPr>
          <w:ilvl w:val="0"/>
          <w:numId w:val="11"/>
        </w:numPr>
      </w:pPr>
      <w:r w:rsidRPr="000F5D0F">
        <w:t>The challenges and opportunities of bridging the gap between different communities.</w:t>
      </w:r>
    </w:p>
    <w:p w14:paraId="13C6A94B" w14:textId="77777777" w:rsidR="000F5D0F" w:rsidRPr="000F5D0F" w:rsidRDefault="000F5D0F" w:rsidP="000F5D0F">
      <w:pPr>
        <w:numPr>
          <w:ilvl w:val="0"/>
          <w:numId w:val="11"/>
        </w:numPr>
      </w:pPr>
      <w:r w:rsidRPr="000F5D0F">
        <w:t>The ethical considerations of new technologies and their potential consequences.</w:t>
      </w:r>
    </w:p>
    <w:p w14:paraId="475957F8" w14:textId="77777777" w:rsidR="000F5D0F" w:rsidRPr="000F5D0F" w:rsidRDefault="000F5D0F" w:rsidP="000F5D0F">
      <w:r w:rsidRPr="000F5D0F">
        <w:t>Overall:</w:t>
      </w:r>
    </w:p>
    <w:p w14:paraId="4990A800" w14:textId="77777777" w:rsidR="000F5D0F" w:rsidRPr="000F5D0F" w:rsidRDefault="000F5D0F" w:rsidP="000F5D0F">
      <w:r w:rsidRPr="000F5D0F">
        <w:t>Apex Legends - Beyond the Fringe: Battle for Bandwidth is a high-octane battle royale experience with a thought-provoking narrative exploring the social and ethical implications of technology. Through diverse characters, unique gameplay mechanics, and a compelling story, the game aims to raise awareness about the digital divide and spark conversations about bridging the gap for a more equitable future.</w:t>
      </w:r>
    </w:p>
    <w:p w14:paraId="5E90795B" w14:textId="77777777" w:rsidR="000F5D0F" w:rsidRDefault="000F5D0F">
      <w:r>
        <w:br w:type="page"/>
      </w:r>
    </w:p>
    <w:p w14:paraId="3C50D64C" w14:textId="05BA7E6B" w:rsidR="000F5D0F" w:rsidRPr="000F5D0F" w:rsidRDefault="000F5D0F" w:rsidP="000F5D0F">
      <w:pPr>
        <w:rPr>
          <w:b/>
          <w:bCs/>
        </w:rPr>
      </w:pPr>
      <w:r w:rsidRPr="000F5D0F">
        <w:rPr>
          <w:b/>
          <w:bCs/>
        </w:rPr>
        <w:lastRenderedPageBreak/>
        <w:t>Write a video game idea about the digital divide in the style of Animal Crossing</w:t>
      </w:r>
    </w:p>
    <w:p w14:paraId="0F0E9047" w14:textId="77777777" w:rsidR="000F5D0F" w:rsidRPr="000F5D0F" w:rsidRDefault="000F5D0F" w:rsidP="000F5D0F">
      <w:r w:rsidRPr="000F5D0F">
        <w:t>Title: Bridge the Bytes: Animal Crossing Edition</w:t>
      </w:r>
    </w:p>
    <w:p w14:paraId="3CC1B3B5" w14:textId="77777777" w:rsidR="000F5D0F" w:rsidRPr="000F5D0F" w:rsidRDefault="000F5D0F" w:rsidP="000F5D0F">
      <w:r w:rsidRPr="000F5D0F">
        <w:t>Setting: Welcome to Harmony Island, a charming village nestled away from the hustle and bustle of the digital world. However, the island faces a challenge - not everyone has access to the online features that unlock its full potential. You, as the newest villager, arrive with a special device called the Bridge Builder, and it's your mission to help connect everyone and unlock the wonders of online collaboration!</w:t>
      </w:r>
    </w:p>
    <w:p w14:paraId="6E17FE45" w14:textId="77777777" w:rsidR="000F5D0F" w:rsidRPr="000F5D0F" w:rsidRDefault="000F5D0F" w:rsidP="000F5D0F">
      <w:r w:rsidRPr="000F5D0F">
        <w:t>Gameplay:</w:t>
      </w:r>
    </w:p>
    <w:p w14:paraId="29827CE7" w14:textId="77777777" w:rsidR="000F5D0F" w:rsidRPr="000F5D0F" w:rsidRDefault="000F5D0F" w:rsidP="000F5D0F">
      <w:pPr>
        <w:numPr>
          <w:ilvl w:val="0"/>
          <w:numId w:val="12"/>
        </w:numPr>
      </w:pPr>
      <w:r w:rsidRPr="000F5D0F">
        <w:t>Classic Animal Crossing mechanics: Befriend your animal neighbors, decorate your home, participate in seasonal events, and enjoy the laid-back island life.</w:t>
      </w:r>
    </w:p>
    <w:p w14:paraId="0DFE69AF" w14:textId="77777777" w:rsidR="000F5D0F" w:rsidRPr="000F5D0F" w:rsidRDefault="000F5D0F" w:rsidP="000F5D0F">
      <w:pPr>
        <w:numPr>
          <w:ilvl w:val="0"/>
          <w:numId w:val="12"/>
        </w:numPr>
      </w:pPr>
      <w:r w:rsidRPr="000F5D0F">
        <w:t>Bridge Building Quests: Each resident has a desire related to online features, like participating in fashion shows, visiting other islands, or attending educational workshops. Complete tasks and use your Bridge Builder to grant them temporary or permanent online access.</w:t>
      </w:r>
    </w:p>
    <w:p w14:paraId="74292827" w14:textId="77777777" w:rsidR="000F5D0F" w:rsidRPr="000F5D0F" w:rsidRDefault="000F5D0F" w:rsidP="000F5D0F">
      <w:pPr>
        <w:numPr>
          <w:ilvl w:val="0"/>
          <w:numId w:val="12"/>
        </w:numPr>
      </w:pPr>
      <w:r w:rsidRPr="000F5D0F">
        <w:t xml:space="preserve">Digital Literacy </w:t>
      </w:r>
      <w:proofErr w:type="gramStart"/>
      <w:r w:rsidRPr="000F5D0F">
        <w:t>Mini-games</w:t>
      </w:r>
      <w:proofErr w:type="gramEnd"/>
      <w:r w:rsidRPr="000F5D0F">
        <w:t>: Help villagers understand online safety, responsible communication, and fun ways to utilize the internet.</w:t>
      </w:r>
    </w:p>
    <w:p w14:paraId="69F6483E" w14:textId="77777777" w:rsidR="000F5D0F" w:rsidRPr="000F5D0F" w:rsidRDefault="000F5D0F" w:rsidP="000F5D0F">
      <w:pPr>
        <w:numPr>
          <w:ilvl w:val="0"/>
          <w:numId w:val="12"/>
        </w:numPr>
      </w:pPr>
      <w:r w:rsidRPr="000F5D0F">
        <w:t>Infrastructure Expansion: Work with Blathers the owl to upgrade the island's internet infrastructure, expanding access to more villagers and unlocking new online features.</w:t>
      </w:r>
    </w:p>
    <w:p w14:paraId="283E57E7" w14:textId="77777777" w:rsidR="000F5D0F" w:rsidRPr="000F5D0F" w:rsidRDefault="000F5D0F" w:rsidP="000F5D0F">
      <w:pPr>
        <w:numPr>
          <w:ilvl w:val="0"/>
          <w:numId w:val="12"/>
        </w:numPr>
      </w:pPr>
      <w:r w:rsidRPr="000F5D0F">
        <w:t>Guest Stars: Meet special visiting characters from diverse backgrounds who represent different aspects of the digital divide. Learn about their struggles and celebrate their cultural contributions.</w:t>
      </w:r>
    </w:p>
    <w:p w14:paraId="7ABF098A" w14:textId="77777777" w:rsidR="000F5D0F" w:rsidRPr="000F5D0F" w:rsidRDefault="000F5D0F" w:rsidP="000F5D0F">
      <w:pPr>
        <w:numPr>
          <w:ilvl w:val="0"/>
          <w:numId w:val="12"/>
        </w:numPr>
      </w:pPr>
      <w:r w:rsidRPr="000F5D0F">
        <w:t xml:space="preserve">Rewards and Recognition: As you bridge the divide, gain access to exclusive items, recipes, and events. See your progress reflected in the island's development, with new areas </w:t>
      </w:r>
      <w:proofErr w:type="gramStart"/>
      <w:r w:rsidRPr="000F5D0F">
        <w:t>opening up</w:t>
      </w:r>
      <w:proofErr w:type="gramEnd"/>
      <w:r w:rsidRPr="000F5D0F">
        <w:t xml:space="preserve"> and decorations celebrating connectivity.</w:t>
      </w:r>
    </w:p>
    <w:p w14:paraId="0DDDDE0F" w14:textId="77777777" w:rsidR="000F5D0F" w:rsidRPr="000F5D0F" w:rsidRDefault="000F5D0F" w:rsidP="000F5D0F">
      <w:r w:rsidRPr="000F5D0F">
        <w:t>Story:</w:t>
      </w:r>
    </w:p>
    <w:p w14:paraId="139CA0B8" w14:textId="77777777" w:rsidR="000F5D0F" w:rsidRPr="000F5D0F" w:rsidRDefault="000F5D0F" w:rsidP="000F5D0F">
      <w:r w:rsidRPr="000F5D0F">
        <w:t>The game starts with a mysterious figure, the Wanderer, appearing on the island. He warns of a growing Digital Rift threatening to disconnect everyone. Armed with your Bridge Builder, you join forces with Tom Nook and the villagers to combat the Rift by ensuring equal access to the online world.</w:t>
      </w:r>
    </w:p>
    <w:p w14:paraId="7ACE8051" w14:textId="77777777" w:rsidR="000F5D0F" w:rsidRPr="000F5D0F" w:rsidRDefault="000F5D0F" w:rsidP="000F5D0F">
      <w:r w:rsidRPr="000F5D0F">
        <w:t>Themes:</w:t>
      </w:r>
    </w:p>
    <w:p w14:paraId="5F1D9C95" w14:textId="77777777" w:rsidR="000F5D0F" w:rsidRPr="000F5D0F" w:rsidRDefault="000F5D0F" w:rsidP="000F5D0F">
      <w:pPr>
        <w:numPr>
          <w:ilvl w:val="0"/>
          <w:numId w:val="13"/>
        </w:numPr>
      </w:pPr>
      <w:r w:rsidRPr="000F5D0F">
        <w:t>Importance of digital literacy and accessibility.</w:t>
      </w:r>
    </w:p>
    <w:p w14:paraId="0E0CF565" w14:textId="77777777" w:rsidR="000F5D0F" w:rsidRPr="000F5D0F" w:rsidRDefault="000F5D0F" w:rsidP="000F5D0F">
      <w:pPr>
        <w:numPr>
          <w:ilvl w:val="0"/>
          <w:numId w:val="13"/>
        </w:numPr>
      </w:pPr>
      <w:r w:rsidRPr="000F5D0F">
        <w:t>Overcoming barriers to online participation.</w:t>
      </w:r>
    </w:p>
    <w:p w14:paraId="222EE16F" w14:textId="77777777" w:rsidR="000F5D0F" w:rsidRPr="000F5D0F" w:rsidRDefault="000F5D0F" w:rsidP="000F5D0F">
      <w:pPr>
        <w:numPr>
          <w:ilvl w:val="0"/>
          <w:numId w:val="13"/>
        </w:numPr>
      </w:pPr>
      <w:r w:rsidRPr="000F5D0F">
        <w:t>Collaboration and community building in the digital space.</w:t>
      </w:r>
    </w:p>
    <w:p w14:paraId="7B8B2C92" w14:textId="77777777" w:rsidR="000F5D0F" w:rsidRPr="000F5D0F" w:rsidRDefault="000F5D0F" w:rsidP="000F5D0F">
      <w:pPr>
        <w:numPr>
          <w:ilvl w:val="0"/>
          <w:numId w:val="13"/>
        </w:numPr>
      </w:pPr>
      <w:r w:rsidRPr="000F5D0F">
        <w:t>Celebrating diversity and cultural exchange.</w:t>
      </w:r>
    </w:p>
    <w:p w14:paraId="2539E7A9" w14:textId="77777777" w:rsidR="000F5D0F" w:rsidRPr="000F5D0F" w:rsidRDefault="000F5D0F" w:rsidP="000F5D0F">
      <w:r w:rsidRPr="000F5D0F">
        <w:t>Target audience:</w:t>
      </w:r>
    </w:p>
    <w:p w14:paraId="3978F35F" w14:textId="77777777" w:rsidR="000F5D0F" w:rsidRPr="000F5D0F" w:rsidRDefault="000F5D0F" w:rsidP="000F5D0F">
      <w:pPr>
        <w:numPr>
          <w:ilvl w:val="0"/>
          <w:numId w:val="14"/>
        </w:numPr>
      </w:pPr>
      <w:r w:rsidRPr="000F5D0F">
        <w:lastRenderedPageBreak/>
        <w:t>Families and fans of Animal Crossing looking for a heartwarming and educational experience.</w:t>
      </w:r>
    </w:p>
    <w:p w14:paraId="701D4718" w14:textId="77777777" w:rsidR="000F5D0F" w:rsidRPr="000F5D0F" w:rsidRDefault="000F5D0F" w:rsidP="000F5D0F">
      <w:pPr>
        <w:numPr>
          <w:ilvl w:val="0"/>
          <w:numId w:val="14"/>
        </w:numPr>
      </w:pPr>
      <w:r w:rsidRPr="000F5D0F">
        <w:t xml:space="preserve">Individuals </w:t>
      </w:r>
      <w:proofErr w:type="gramStart"/>
      <w:r w:rsidRPr="000F5D0F">
        <w:t>interested</w:t>
      </w:r>
      <w:proofErr w:type="gramEnd"/>
      <w:r w:rsidRPr="000F5D0F">
        <w:t xml:space="preserve"> in the social impact of technology.</w:t>
      </w:r>
    </w:p>
    <w:p w14:paraId="2E3D5DC7" w14:textId="77777777" w:rsidR="000F5D0F" w:rsidRPr="000F5D0F" w:rsidRDefault="000F5D0F" w:rsidP="000F5D0F">
      <w:r w:rsidRPr="000F5D0F">
        <w:t>Additional notes:</w:t>
      </w:r>
    </w:p>
    <w:p w14:paraId="03437117" w14:textId="77777777" w:rsidR="000F5D0F" w:rsidRPr="000F5D0F" w:rsidRDefault="000F5D0F" w:rsidP="000F5D0F">
      <w:pPr>
        <w:numPr>
          <w:ilvl w:val="0"/>
          <w:numId w:val="15"/>
        </w:numPr>
      </w:pPr>
      <w:r w:rsidRPr="000F5D0F">
        <w:t>The game could feature educational resources and partnerships with NGOs and tech companies working to bridge the digital divide.</w:t>
      </w:r>
    </w:p>
    <w:p w14:paraId="4D563202" w14:textId="77777777" w:rsidR="000F5D0F" w:rsidRPr="000F5D0F" w:rsidRDefault="000F5D0F" w:rsidP="000F5D0F">
      <w:pPr>
        <w:numPr>
          <w:ilvl w:val="0"/>
          <w:numId w:val="15"/>
        </w:numPr>
      </w:pPr>
      <w:r w:rsidRPr="000F5D0F">
        <w:t>The game's aesthetic can be bright and cheerful, capturing the charm of Animal Crossing with a focus on diverse character designs and cultural representation.</w:t>
      </w:r>
    </w:p>
    <w:p w14:paraId="7EC94879" w14:textId="77777777" w:rsidR="000F5D0F" w:rsidRPr="000F5D0F" w:rsidRDefault="000F5D0F" w:rsidP="000F5D0F">
      <w:pPr>
        <w:numPr>
          <w:ilvl w:val="0"/>
          <w:numId w:val="15"/>
        </w:numPr>
      </w:pPr>
      <w:r w:rsidRPr="000F5D0F">
        <w:t>The music can be relaxing and upbeat, incorporating island vibes with subtle digital elements.</w:t>
      </w:r>
    </w:p>
    <w:p w14:paraId="0AEE4152" w14:textId="77777777" w:rsidR="000F5D0F" w:rsidRPr="000F5D0F" w:rsidRDefault="000F5D0F" w:rsidP="000F5D0F">
      <w:r w:rsidRPr="000F5D0F">
        <w:t>This is just a starting point, and there are many ways to expand upon this concept. The goal is to create a fun and engaging game that raises awareness about the digital divide and inspires action to bridge it, all within the beloved Animal Crossing framework.</w:t>
      </w:r>
    </w:p>
    <w:p w14:paraId="4AAF5B16" w14:textId="77777777" w:rsidR="00D34C65" w:rsidRDefault="00D34C65"/>
    <w:sectPr w:rsidR="00D34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F2A"/>
    <w:multiLevelType w:val="multilevel"/>
    <w:tmpl w:val="2F1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326C5"/>
    <w:multiLevelType w:val="multilevel"/>
    <w:tmpl w:val="0F521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30421"/>
    <w:multiLevelType w:val="multilevel"/>
    <w:tmpl w:val="2D2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E7CC1"/>
    <w:multiLevelType w:val="multilevel"/>
    <w:tmpl w:val="73C0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04621"/>
    <w:multiLevelType w:val="multilevel"/>
    <w:tmpl w:val="226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A6724"/>
    <w:multiLevelType w:val="multilevel"/>
    <w:tmpl w:val="4DF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B2728"/>
    <w:multiLevelType w:val="multilevel"/>
    <w:tmpl w:val="A9D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24DB8"/>
    <w:multiLevelType w:val="multilevel"/>
    <w:tmpl w:val="81866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E1644"/>
    <w:multiLevelType w:val="multilevel"/>
    <w:tmpl w:val="B088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36B31"/>
    <w:multiLevelType w:val="multilevel"/>
    <w:tmpl w:val="2658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279C1"/>
    <w:multiLevelType w:val="multilevel"/>
    <w:tmpl w:val="5F9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A1E45"/>
    <w:multiLevelType w:val="multilevel"/>
    <w:tmpl w:val="0BC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B4762"/>
    <w:multiLevelType w:val="multilevel"/>
    <w:tmpl w:val="8092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03759"/>
    <w:multiLevelType w:val="multilevel"/>
    <w:tmpl w:val="176A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A16448"/>
    <w:multiLevelType w:val="multilevel"/>
    <w:tmpl w:val="DCE0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483849">
    <w:abstractNumId w:val="2"/>
  </w:num>
  <w:num w:numId="2" w16cid:durableId="1961256884">
    <w:abstractNumId w:val="9"/>
  </w:num>
  <w:num w:numId="3" w16cid:durableId="1269390975">
    <w:abstractNumId w:val="5"/>
  </w:num>
  <w:num w:numId="4" w16cid:durableId="919603248">
    <w:abstractNumId w:val="12"/>
  </w:num>
  <w:num w:numId="5" w16cid:durableId="60642251">
    <w:abstractNumId w:val="1"/>
  </w:num>
  <w:num w:numId="6" w16cid:durableId="498276554">
    <w:abstractNumId w:val="10"/>
  </w:num>
  <w:num w:numId="7" w16cid:durableId="1646082198">
    <w:abstractNumId w:val="6"/>
  </w:num>
  <w:num w:numId="8" w16cid:durableId="558857699">
    <w:abstractNumId w:val="3"/>
  </w:num>
  <w:num w:numId="9" w16cid:durableId="66877164">
    <w:abstractNumId w:val="7"/>
  </w:num>
  <w:num w:numId="10" w16cid:durableId="1227644299">
    <w:abstractNumId w:val="13"/>
  </w:num>
  <w:num w:numId="11" w16cid:durableId="1238052822">
    <w:abstractNumId w:val="11"/>
  </w:num>
  <w:num w:numId="12" w16cid:durableId="1694649306">
    <w:abstractNumId w:val="0"/>
  </w:num>
  <w:num w:numId="13" w16cid:durableId="1310786230">
    <w:abstractNumId w:val="8"/>
  </w:num>
  <w:num w:numId="14" w16cid:durableId="275793146">
    <w:abstractNumId w:val="4"/>
  </w:num>
  <w:num w:numId="15" w16cid:durableId="189684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0F"/>
    <w:rsid w:val="000F5D0F"/>
    <w:rsid w:val="008C2E0B"/>
    <w:rsid w:val="00C71FEA"/>
    <w:rsid w:val="00D3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8CA4"/>
  <w15:chartTrackingRefBased/>
  <w15:docId w15:val="{642C68F7-260C-40A1-8474-8AA3D00E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D0F"/>
    <w:rPr>
      <w:rFonts w:eastAsiaTheme="majorEastAsia" w:cstheme="majorBidi"/>
      <w:color w:val="272727" w:themeColor="text1" w:themeTint="D8"/>
    </w:rPr>
  </w:style>
  <w:style w:type="paragraph" w:styleId="Title">
    <w:name w:val="Title"/>
    <w:basedOn w:val="Normal"/>
    <w:next w:val="Normal"/>
    <w:link w:val="TitleChar"/>
    <w:uiPriority w:val="10"/>
    <w:qFormat/>
    <w:rsid w:val="000F5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D0F"/>
    <w:pPr>
      <w:spacing w:before="160"/>
      <w:jc w:val="center"/>
    </w:pPr>
    <w:rPr>
      <w:i/>
      <w:iCs/>
      <w:color w:val="404040" w:themeColor="text1" w:themeTint="BF"/>
    </w:rPr>
  </w:style>
  <w:style w:type="character" w:customStyle="1" w:styleId="QuoteChar">
    <w:name w:val="Quote Char"/>
    <w:basedOn w:val="DefaultParagraphFont"/>
    <w:link w:val="Quote"/>
    <w:uiPriority w:val="29"/>
    <w:rsid w:val="000F5D0F"/>
    <w:rPr>
      <w:i/>
      <w:iCs/>
      <w:color w:val="404040" w:themeColor="text1" w:themeTint="BF"/>
    </w:rPr>
  </w:style>
  <w:style w:type="paragraph" w:styleId="ListParagraph">
    <w:name w:val="List Paragraph"/>
    <w:basedOn w:val="Normal"/>
    <w:uiPriority w:val="34"/>
    <w:qFormat/>
    <w:rsid w:val="000F5D0F"/>
    <w:pPr>
      <w:ind w:left="720"/>
      <w:contextualSpacing/>
    </w:pPr>
  </w:style>
  <w:style w:type="character" w:styleId="IntenseEmphasis">
    <w:name w:val="Intense Emphasis"/>
    <w:basedOn w:val="DefaultParagraphFont"/>
    <w:uiPriority w:val="21"/>
    <w:qFormat/>
    <w:rsid w:val="000F5D0F"/>
    <w:rPr>
      <w:i/>
      <w:iCs/>
      <w:color w:val="0F4761" w:themeColor="accent1" w:themeShade="BF"/>
    </w:rPr>
  </w:style>
  <w:style w:type="paragraph" w:styleId="IntenseQuote">
    <w:name w:val="Intense Quote"/>
    <w:basedOn w:val="Normal"/>
    <w:next w:val="Normal"/>
    <w:link w:val="IntenseQuoteChar"/>
    <w:uiPriority w:val="30"/>
    <w:qFormat/>
    <w:rsid w:val="000F5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D0F"/>
    <w:rPr>
      <w:i/>
      <w:iCs/>
      <w:color w:val="0F4761" w:themeColor="accent1" w:themeShade="BF"/>
    </w:rPr>
  </w:style>
  <w:style w:type="character" w:styleId="IntenseReference">
    <w:name w:val="Intense Reference"/>
    <w:basedOn w:val="DefaultParagraphFont"/>
    <w:uiPriority w:val="32"/>
    <w:qFormat/>
    <w:rsid w:val="000F5D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34597">
      <w:bodyDiv w:val="1"/>
      <w:marLeft w:val="0"/>
      <w:marRight w:val="0"/>
      <w:marTop w:val="0"/>
      <w:marBottom w:val="0"/>
      <w:divBdr>
        <w:top w:val="none" w:sz="0" w:space="0" w:color="auto"/>
        <w:left w:val="none" w:sz="0" w:space="0" w:color="auto"/>
        <w:bottom w:val="none" w:sz="0" w:space="0" w:color="auto"/>
        <w:right w:val="none" w:sz="0" w:space="0" w:color="auto"/>
      </w:divBdr>
      <w:divsChild>
        <w:div w:id="1002271702">
          <w:marLeft w:val="0"/>
          <w:marRight w:val="0"/>
          <w:marTop w:val="0"/>
          <w:marBottom w:val="0"/>
          <w:divBdr>
            <w:top w:val="none" w:sz="0" w:space="0" w:color="auto"/>
            <w:left w:val="none" w:sz="0" w:space="0" w:color="auto"/>
            <w:bottom w:val="none" w:sz="0" w:space="0" w:color="auto"/>
            <w:right w:val="none" w:sz="0" w:space="0" w:color="auto"/>
          </w:divBdr>
          <w:divsChild>
            <w:div w:id="882908640">
              <w:marLeft w:val="0"/>
              <w:marRight w:val="0"/>
              <w:marTop w:val="0"/>
              <w:marBottom w:val="0"/>
              <w:divBdr>
                <w:top w:val="none" w:sz="0" w:space="0" w:color="auto"/>
                <w:left w:val="none" w:sz="0" w:space="0" w:color="auto"/>
                <w:bottom w:val="none" w:sz="0" w:space="0" w:color="auto"/>
                <w:right w:val="none" w:sz="0" w:space="0" w:color="auto"/>
              </w:divBdr>
              <w:divsChild>
                <w:div w:id="1358698313">
                  <w:marLeft w:val="0"/>
                  <w:marRight w:val="0"/>
                  <w:marTop w:val="0"/>
                  <w:marBottom w:val="0"/>
                  <w:divBdr>
                    <w:top w:val="none" w:sz="0" w:space="0" w:color="auto"/>
                    <w:left w:val="none" w:sz="0" w:space="0" w:color="auto"/>
                    <w:bottom w:val="none" w:sz="0" w:space="0" w:color="auto"/>
                    <w:right w:val="none" w:sz="0" w:space="0" w:color="auto"/>
                  </w:divBdr>
                  <w:divsChild>
                    <w:div w:id="1242760214">
                      <w:marLeft w:val="0"/>
                      <w:marRight w:val="0"/>
                      <w:marTop w:val="0"/>
                      <w:marBottom w:val="0"/>
                      <w:divBdr>
                        <w:top w:val="none" w:sz="0" w:space="0" w:color="auto"/>
                        <w:left w:val="none" w:sz="0" w:space="0" w:color="auto"/>
                        <w:bottom w:val="none" w:sz="0" w:space="0" w:color="auto"/>
                        <w:right w:val="none" w:sz="0" w:space="0" w:color="auto"/>
                      </w:divBdr>
                    </w:div>
                  </w:divsChild>
                </w:div>
                <w:div w:id="1328097147">
                  <w:marLeft w:val="0"/>
                  <w:marRight w:val="0"/>
                  <w:marTop w:val="0"/>
                  <w:marBottom w:val="0"/>
                  <w:divBdr>
                    <w:top w:val="none" w:sz="0" w:space="0" w:color="auto"/>
                    <w:left w:val="none" w:sz="0" w:space="0" w:color="auto"/>
                    <w:bottom w:val="none" w:sz="0" w:space="0" w:color="auto"/>
                    <w:right w:val="none" w:sz="0" w:space="0" w:color="auto"/>
                  </w:divBdr>
                  <w:divsChild>
                    <w:div w:id="1380671741">
                      <w:marLeft w:val="0"/>
                      <w:marRight w:val="0"/>
                      <w:marTop w:val="0"/>
                      <w:marBottom w:val="0"/>
                      <w:divBdr>
                        <w:top w:val="none" w:sz="0" w:space="0" w:color="auto"/>
                        <w:left w:val="none" w:sz="0" w:space="0" w:color="auto"/>
                        <w:bottom w:val="none" w:sz="0" w:space="0" w:color="auto"/>
                        <w:right w:val="none" w:sz="0" w:space="0" w:color="auto"/>
                      </w:divBdr>
                      <w:divsChild>
                        <w:div w:id="669332182">
                          <w:marLeft w:val="0"/>
                          <w:marRight w:val="0"/>
                          <w:marTop w:val="0"/>
                          <w:marBottom w:val="0"/>
                          <w:divBdr>
                            <w:top w:val="none" w:sz="0" w:space="0" w:color="auto"/>
                            <w:left w:val="none" w:sz="0" w:space="0" w:color="auto"/>
                            <w:bottom w:val="none" w:sz="0" w:space="0" w:color="auto"/>
                            <w:right w:val="none" w:sz="0" w:space="0" w:color="auto"/>
                          </w:divBdr>
                          <w:divsChild>
                            <w:div w:id="16211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2880">
                      <w:marLeft w:val="0"/>
                      <w:marRight w:val="0"/>
                      <w:marTop w:val="0"/>
                      <w:marBottom w:val="0"/>
                      <w:divBdr>
                        <w:top w:val="none" w:sz="0" w:space="0" w:color="auto"/>
                        <w:left w:val="none" w:sz="0" w:space="0" w:color="auto"/>
                        <w:bottom w:val="none" w:sz="0" w:space="0" w:color="auto"/>
                        <w:right w:val="none" w:sz="0" w:space="0" w:color="auto"/>
                      </w:divBdr>
                      <w:divsChild>
                        <w:div w:id="698313502">
                          <w:marLeft w:val="0"/>
                          <w:marRight w:val="0"/>
                          <w:marTop w:val="0"/>
                          <w:marBottom w:val="0"/>
                          <w:divBdr>
                            <w:top w:val="none" w:sz="0" w:space="0" w:color="auto"/>
                            <w:left w:val="none" w:sz="0" w:space="0" w:color="auto"/>
                            <w:bottom w:val="none" w:sz="0" w:space="0" w:color="auto"/>
                            <w:right w:val="none" w:sz="0" w:space="0" w:color="auto"/>
                          </w:divBdr>
                          <w:divsChild>
                            <w:div w:id="1359698317">
                              <w:marLeft w:val="0"/>
                              <w:marRight w:val="0"/>
                              <w:marTop w:val="0"/>
                              <w:marBottom w:val="0"/>
                              <w:divBdr>
                                <w:top w:val="none" w:sz="0" w:space="0" w:color="auto"/>
                                <w:left w:val="none" w:sz="0" w:space="0" w:color="auto"/>
                                <w:bottom w:val="none" w:sz="0" w:space="0" w:color="auto"/>
                                <w:right w:val="none" w:sz="0" w:space="0" w:color="auto"/>
                              </w:divBdr>
                              <w:divsChild>
                                <w:div w:id="963734304">
                                  <w:marLeft w:val="0"/>
                                  <w:marRight w:val="0"/>
                                  <w:marTop w:val="0"/>
                                  <w:marBottom w:val="0"/>
                                  <w:divBdr>
                                    <w:top w:val="none" w:sz="0" w:space="0" w:color="auto"/>
                                    <w:left w:val="none" w:sz="0" w:space="0" w:color="auto"/>
                                    <w:bottom w:val="none" w:sz="0" w:space="0" w:color="auto"/>
                                    <w:right w:val="none" w:sz="0" w:space="0" w:color="auto"/>
                                  </w:divBdr>
                                  <w:divsChild>
                                    <w:div w:id="769083015">
                                      <w:marLeft w:val="0"/>
                                      <w:marRight w:val="0"/>
                                      <w:marTop w:val="0"/>
                                      <w:marBottom w:val="0"/>
                                      <w:divBdr>
                                        <w:top w:val="none" w:sz="0" w:space="0" w:color="auto"/>
                                        <w:left w:val="none" w:sz="0" w:space="0" w:color="auto"/>
                                        <w:bottom w:val="none" w:sz="0" w:space="0" w:color="auto"/>
                                        <w:right w:val="none" w:sz="0" w:space="0" w:color="auto"/>
                                      </w:divBdr>
                                      <w:divsChild>
                                        <w:div w:id="1702778787">
                                          <w:marLeft w:val="0"/>
                                          <w:marRight w:val="0"/>
                                          <w:marTop w:val="0"/>
                                          <w:marBottom w:val="0"/>
                                          <w:divBdr>
                                            <w:top w:val="none" w:sz="0" w:space="0" w:color="auto"/>
                                            <w:left w:val="none" w:sz="0" w:space="0" w:color="auto"/>
                                            <w:bottom w:val="none" w:sz="0" w:space="0" w:color="auto"/>
                                            <w:right w:val="none" w:sz="0" w:space="0" w:color="auto"/>
                                          </w:divBdr>
                                        </w:div>
                                        <w:div w:id="9914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23547">
                          <w:marLeft w:val="0"/>
                          <w:marRight w:val="0"/>
                          <w:marTop w:val="0"/>
                          <w:marBottom w:val="0"/>
                          <w:divBdr>
                            <w:top w:val="none" w:sz="0" w:space="0" w:color="auto"/>
                            <w:left w:val="none" w:sz="0" w:space="0" w:color="auto"/>
                            <w:bottom w:val="none" w:sz="0" w:space="0" w:color="auto"/>
                            <w:right w:val="none" w:sz="0" w:space="0" w:color="auto"/>
                          </w:divBdr>
                          <w:divsChild>
                            <w:div w:id="15642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81351">
          <w:marLeft w:val="0"/>
          <w:marRight w:val="0"/>
          <w:marTop w:val="0"/>
          <w:marBottom w:val="0"/>
          <w:divBdr>
            <w:top w:val="none" w:sz="0" w:space="0" w:color="auto"/>
            <w:left w:val="none" w:sz="0" w:space="0" w:color="auto"/>
            <w:bottom w:val="none" w:sz="0" w:space="0" w:color="auto"/>
            <w:right w:val="none" w:sz="0" w:space="0" w:color="auto"/>
          </w:divBdr>
          <w:divsChild>
            <w:div w:id="226914460">
              <w:marLeft w:val="0"/>
              <w:marRight w:val="0"/>
              <w:marTop w:val="0"/>
              <w:marBottom w:val="0"/>
              <w:divBdr>
                <w:top w:val="none" w:sz="0" w:space="0" w:color="auto"/>
                <w:left w:val="none" w:sz="0" w:space="0" w:color="auto"/>
                <w:bottom w:val="none" w:sz="0" w:space="0" w:color="auto"/>
                <w:right w:val="none" w:sz="0" w:space="0" w:color="auto"/>
              </w:divBdr>
              <w:divsChild>
                <w:div w:id="1935552856">
                  <w:marLeft w:val="0"/>
                  <w:marRight w:val="0"/>
                  <w:marTop w:val="0"/>
                  <w:marBottom w:val="0"/>
                  <w:divBdr>
                    <w:top w:val="none" w:sz="0" w:space="0" w:color="auto"/>
                    <w:left w:val="none" w:sz="0" w:space="0" w:color="auto"/>
                    <w:bottom w:val="none" w:sz="0" w:space="0" w:color="auto"/>
                    <w:right w:val="none" w:sz="0" w:space="0" w:color="auto"/>
                  </w:divBdr>
                </w:div>
                <w:div w:id="585841875">
                  <w:marLeft w:val="0"/>
                  <w:marRight w:val="0"/>
                  <w:marTop w:val="0"/>
                  <w:marBottom w:val="0"/>
                  <w:divBdr>
                    <w:top w:val="none" w:sz="0" w:space="0" w:color="auto"/>
                    <w:left w:val="none" w:sz="0" w:space="0" w:color="auto"/>
                    <w:bottom w:val="none" w:sz="0" w:space="0" w:color="auto"/>
                    <w:right w:val="none" w:sz="0" w:space="0" w:color="auto"/>
                  </w:divBdr>
                  <w:divsChild>
                    <w:div w:id="113639585">
                      <w:marLeft w:val="0"/>
                      <w:marRight w:val="0"/>
                      <w:marTop w:val="0"/>
                      <w:marBottom w:val="0"/>
                      <w:divBdr>
                        <w:top w:val="none" w:sz="0" w:space="0" w:color="auto"/>
                        <w:left w:val="none" w:sz="0" w:space="0" w:color="auto"/>
                        <w:bottom w:val="none" w:sz="0" w:space="0" w:color="auto"/>
                        <w:right w:val="none" w:sz="0" w:space="0" w:color="auto"/>
                      </w:divBdr>
                    </w:div>
                  </w:divsChild>
                </w:div>
                <w:div w:id="820266599">
                  <w:marLeft w:val="0"/>
                  <w:marRight w:val="0"/>
                  <w:marTop w:val="0"/>
                  <w:marBottom w:val="0"/>
                  <w:divBdr>
                    <w:top w:val="none" w:sz="0" w:space="0" w:color="auto"/>
                    <w:left w:val="none" w:sz="0" w:space="0" w:color="auto"/>
                    <w:bottom w:val="none" w:sz="0" w:space="0" w:color="auto"/>
                    <w:right w:val="none" w:sz="0" w:space="0" w:color="auto"/>
                  </w:divBdr>
                  <w:divsChild>
                    <w:div w:id="1568177796">
                      <w:marLeft w:val="0"/>
                      <w:marRight w:val="0"/>
                      <w:marTop w:val="0"/>
                      <w:marBottom w:val="0"/>
                      <w:divBdr>
                        <w:top w:val="none" w:sz="0" w:space="0" w:color="auto"/>
                        <w:left w:val="none" w:sz="0" w:space="0" w:color="auto"/>
                        <w:bottom w:val="none" w:sz="0" w:space="0" w:color="auto"/>
                        <w:right w:val="none" w:sz="0" w:space="0" w:color="auto"/>
                      </w:divBdr>
                      <w:divsChild>
                        <w:div w:id="1251038633">
                          <w:marLeft w:val="0"/>
                          <w:marRight w:val="0"/>
                          <w:marTop w:val="0"/>
                          <w:marBottom w:val="0"/>
                          <w:divBdr>
                            <w:top w:val="none" w:sz="0" w:space="0" w:color="auto"/>
                            <w:left w:val="none" w:sz="0" w:space="0" w:color="auto"/>
                            <w:bottom w:val="none" w:sz="0" w:space="0" w:color="auto"/>
                            <w:right w:val="none" w:sz="0" w:space="0" w:color="auto"/>
                          </w:divBdr>
                          <w:divsChild>
                            <w:div w:id="19685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7830">
                      <w:marLeft w:val="0"/>
                      <w:marRight w:val="0"/>
                      <w:marTop w:val="0"/>
                      <w:marBottom w:val="0"/>
                      <w:divBdr>
                        <w:top w:val="none" w:sz="0" w:space="0" w:color="auto"/>
                        <w:left w:val="none" w:sz="0" w:space="0" w:color="auto"/>
                        <w:bottom w:val="none" w:sz="0" w:space="0" w:color="auto"/>
                        <w:right w:val="none" w:sz="0" w:space="0" w:color="auto"/>
                      </w:divBdr>
                      <w:divsChild>
                        <w:div w:id="1555850321">
                          <w:marLeft w:val="0"/>
                          <w:marRight w:val="0"/>
                          <w:marTop w:val="0"/>
                          <w:marBottom w:val="0"/>
                          <w:divBdr>
                            <w:top w:val="none" w:sz="0" w:space="0" w:color="auto"/>
                            <w:left w:val="none" w:sz="0" w:space="0" w:color="auto"/>
                            <w:bottom w:val="none" w:sz="0" w:space="0" w:color="auto"/>
                            <w:right w:val="none" w:sz="0" w:space="0" w:color="auto"/>
                          </w:divBdr>
                          <w:divsChild>
                            <w:div w:id="1111172735">
                              <w:marLeft w:val="0"/>
                              <w:marRight w:val="0"/>
                              <w:marTop w:val="0"/>
                              <w:marBottom w:val="0"/>
                              <w:divBdr>
                                <w:top w:val="none" w:sz="0" w:space="0" w:color="auto"/>
                                <w:left w:val="none" w:sz="0" w:space="0" w:color="auto"/>
                                <w:bottom w:val="none" w:sz="0" w:space="0" w:color="auto"/>
                                <w:right w:val="none" w:sz="0" w:space="0" w:color="auto"/>
                              </w:divBdr>
                              <w:divsChild>
                                <w:div w:id="1022629945">
                                  <w:marLeft w:val="0"/>
                                  <w:marRight w:val="0"/>
                                  <w:marTop w:val="0"/>
                                  <w:marBottom w:val="0"/>
                                  <w:divBdr>
                                    <w:top w:val="none" w:sz="0" w:space="0" w:color="auto"/>
                                    <w:left w:val="none" w:sz="0" w:space="0" w:color="auto"/>
                                    <w:bottom w:val="none" w:sz="0" w:space="0" w:color="auto"/>
                                    <w:right w:val="none" w:sz="0" w:space="0" w:color="auto"/>
                                  </w:divBdr>
                                  <w:divsChild>
                                    <w:div w:id="301614683">
                                      <w:marLeft w:val="0"/>
                                      <w:marRight w:val="0"/>
                                      <w:marTop w:val="0"/>
                                      <w:marBottom w:val="0"/>
                                      <w:divBdr>
                                        <w:top w:val="none" w:sz="0" w:space="0" w:color="auto"/>
                                        <w:left w:val="none" w:sz="0" w:space="0" w:color="auto"/>
                                        <w:bottom w:val="none" w:sz="0" w:space="0" w:color="auto"/>
                                        <w:right w:val="none" w:sz="0" w:space="0" w:color="auto"/>
                                      </w:divBdr>
                                      <w:divsChild>
                                        <w:div w:id="784927338">
                                          <w:marLeft w:val="0"/>
                                          <w:marRight w:val="0"/>
                                          <w:marTop w:val="0"/>
                                          <w:marBottom w:val="0"/>
                                          <w:divBdr>
                                            <w:top w:val="none" w:sz="0" w:space="0" w:color="auto"/>
                                            <w:left w:val="none" w:sz="0" w:space="0" w:color="auto"/>
                                            <w:bottom w:val="none" w:sz="0" w:space="0" w:color="auto"/>
                                            <w:right w:val="none" w:sz="0" w:space="0" w:color="auto"/>
                                          </w:divBdr>
                                        </w:div>
                                        <w:div w:id="5003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2608">
                          <w:marLeft w:val="0"/>
                          <w:marRight w:val="0"/>
                          <w:marTop w:val="0"/>
                          <w:marBottom w:val="0"/>
                          <w:divBdr>
                            <w:top w:val="none" w:sz="0" w:space="0" w:color="auto"/>
                            <w:left w:val="none" w:sz="0" w:space="0" w:color="auto"/>
                            <w:bottom w:val="none" w:sz="0" w:space="0" w:color="auto"/>
                            <w:right w:val="none" w:sz="0" w:space="0" w:color="auto"/>
                          </w:divBdr>
                          <w:divsChild>
                            <w:div w:id="8432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735356">
          <w:marLeft w:val="0"/>
          <w:marRight w:val="0"/>
          <w:marTop w:val="0"/>
          <w:marBottom w:val="0"/>
          <w:divBdr>
            <w:top w:val="none" w:sz="0" w:space="0" w:color="auto"/>
            <w:left w:val="none" w:sz="0" w:space="0" w:color="auto"/>
            <w:bottom w:val="none" w:sz="0" w:space="0" w:color="auto"/>
            <w:right w:val="none" w:sz="0" w:space="0" w:color="auto"/>
          </w:divBdr>
          <w:divsChild>
            <w:div w:id="1755125933">
              <w:marLeft w:val="0"/>
              <w:marRight w:val="0"/>
              <w:marTop w:val="0"/>
              <w:marBottom w:val="0"/>
              <w:divBdr>
                <w:top w:val="none" w:sz="0" w:space="0" w:color="auto"/>
                <w:left w:val="none" w:sz="0" w:space="0" w:color="auto"/>
                <w:bottom w:val="none" w:sz="0" w:space="0" w:color="auto"/>
                <w:right w:val="none" w:sz="0" w:space="0" w:color="auto"/>
              </w:divBdr>
              <w:divsChild>
                <w:div w:id="583492596">
                  <w:marLeft w:val="0"/>
                  <w:marRight w:val="0"/>
                  <w:marTop w:val="0"/>
                  <w:marBottom w:val="0"/>
                  <w:divBdr>
                    <w:top w:val="none" w:sz="0" w:space="0" w:color="auto"/>
                    <w:left w:val="none" w:sz="0" w:space="0" w:color="auto"/>
                    <w:bottom w:val="none" w:sz="0" w:space="0" w:color="auto"/>
                    <w:right w:val="none" w:sz="0" w:space="0" w:color="auto"/>
                  </w:divBdr>
                </w:div>
                <w:div w:id="1070349468">
                  <w:marLeft w:val="0"/>
                  <w:marRight w:val="0"/>
                  <w:marTop w:val="0"/>
                  <w:marBottom w:val="0"/>
                  <w:divBdr>
                    <w:top w:val="none" w:sz="0" w:space="0" w:color="auto"/>
                    <w:left w:val="none" w:sz="0" w:space="0" w:color="auto"/>
                    <w:bottom w:val="none" w:sz="0" w:space="0" w:color="auto"/>
                    <w:right w:val="none" w:sz="0" w:space="0" w:color="auto"/>
                  </w:divBdr>
                  <w:divsChild>
                    <w:div w:id="678389879">
                      <w:marLeft w:val="0"/>
                      <w:marRight w:val="0"/>
                      <w:marTop w:val="0"/>
                      <w:marBottom w:val="0"/>
                      <w:divBdr>
                        <w:top w:val="none" w:sz="0" w:space="0" w:color="auto"/>
                        <w:left w:val="none" w:sz="0" w:space="0" w:color="auto"/>
                        <w:bottom w:val="none" w:sz="0" w:space="0" w:color="auto"/>
                        <w:right w:val="none" w:sz="0" w:space="0" w:color="auto"/>
                      </w:divBdr>
                    </w:div>
                  </w:divsChild>
                </w:div>
                <w:div w:id="1117532092">
                  <w:marLeft w:val="0"/>
                  <w:marRight w:val="0"/>
                  <w:marTop w:val="0"/>
                  <w:marBottom w:val="0"/>
                  <w:divBdr>
                    <w:top w:val="none" w:sz="0" w:space="0" w:color="auto"/>
                    <w:left w:val="none" w:sz="0" w:space="0" w:color="auto"/>
                    <w:bottom w:val="none" w:sz="0" w:space="0" w:color="auto"/>
                    <w:right w:val="none" w:sz="0" w:space="0" w:color="auto"/>
                  </w:divBdr>
                  <w:divsChild>
                    <w:div w:id="593246954">
                      <w:marLeft w:val="0"/>
                      <w:marRight w:val="0"/>
                      <w:marTop w:val="0"/>
                      <w:marBottom w:val="0"/>
                      <w:divBdr>
                        <w:top w:val="none" w:sz="0" w:space="0" w:color="auto"/>
                        <w:left w:val="none" w:sz="0" w:space="0" w:color="auto"/>
                        <w:bottom w:val="none" w:sz="0" w:space="0" w:color="auto"/>
                        <w:right w:val="none" w:sz="0" w:space="0" w:color="auto"/>
                      </w:divBdr>
                      <w:divsChild>
                        <w:div w:id="1534923575">
                          <w:marLeft w:val="0"/>
                          <w:marRight w:val="0"/>
                          <w:marTop w:val="0"/>
                          <w:marBottom w:val="0"/>
                          <w:divBdr>
                            <w:top w:val="none" w:sz="0" w:space="0" w:color="auto"/>
                            <w:left w:val="none" w:sz="0" w:space="0" w:color="auto"/>
                            <w:bottom w:val="none" w:sz="0" w:space="0" w:color="auto"/>
                            <w:right w:val="none" w:sz="0" w:space="0" w:color="auto"/>
                          </w:divBdr>
                          <w:divsChild>
                            <w:div w:id="11537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7871">
                      <w:marLeft w:val="0"/>
                      <w:marRight w:val="0"/>
                      <w:marTop w:val="0"/>
                      <w:marBottom w:val="0"/>
                      <w:divBdr>
                        <w:top w:val="none" w:sz="0" w:space="0" w:color="auto"/>
                        <w:left w:val="none" w:sz="0" w:space="0" w:color="auto"/>
                        <w:bottom w:val="none" w:sz="0" w:space="0" w:color="auto"/>
                        <w:right w:val="none" w:sz="0" w:space="0" w:color="auto"/>
                      </w:divBdr>
                      <w:divsChild>
                        <w:div w:id="1734085424">
                          <w:marLeft w:val="0"/>
                          <w:marRight w:val="0"/>
                          <w:marTop w:val="0"/>
                          <w:marBottom w:val="0"/>
                          <w:divBdr>
                            <w:top w:val="none" w:sz="0" w:space="0" w:color="auto"/>
                            <w:left w:val="none" w:sz="0" w:space="0" w:color="auto"/>
                            <w:bottom w:val="none" w:sz="0" w:space="0" w:color="auto"/>
                            <w:right w:val="none" w:sz="0" w:space="0" w:color="auto"/>
                          </w:divBdr>
                          <w:divsChild>
                            <w:div w:id="553542812">
                              <w:marLeft w:val="0"/>
                              <w:marRight w:val="0"/>
                              <w:marTop w:val="0"/>
                              <w:marBottom w:val="0"/>
                              <w:divBdr>
                                <w:top w:val="none" w:sz="0" w:space="0" w:color="auto"/>
                                <w:left w:val="none" w:sz="0" w:space="0" w:color="auto"/>
                                <w:bottom w:val="none" w:sz="0" w:space="0" w:color="auto"/>
                                <w:right w:val="none" w:sz="0" w:space="0" w:color="auto"/>
                              </w:divBdr>
                              <w:divsChild>
                                <w:div w:id="1938051128">
                                  <w:marLeft w:val="0"/>
                                  <w:marRight w:val="0"/>
                                  <w:marTop w:val="0"/>
                                  <w:marBottom w:val="0"/>
                                  <w:divBdr>
                                    <w:top w:val="none" w:sz="0" w:space="0" w:color="auto"/>
                                    <w:left w:val="none" w:sz="0" w:space="0" w:color="auto"/>
                                    <w:bottom w:val="none" w:sz="0" w:space="0" w:color="auto"/>
                                    <w:right w:val="none" w:sz="0" w:space="0" w:color="auto"/>
                                  </w:divBdr>
                                  <w:divsChild>
                                    <w:div w:id="124588430">
                                      <w:marLeft w:val="0"/>
                                      <w:marRight w:val="0"/>
                                      <w:marTop w:val="0"/>
                                      <w:marBottom w:val="0"/>
                                      <w:divBdr>
                                        <w:top w:val="none" w:sz="0" w:space="0" w:color="auto"/>
                                        <w:left w:val="none" w:sz="0" w:space="0" w:color="auto"/>
                                        <w:bottom w:val="none" w:sz="0" w:space="0" w:color="auto"/>
                                        <w:right w:val="none" w:sz="0" w:space="0" w:color="auto"/>
                                      </w:divBdr>
                                      <w:divsChild>
                                        <w:div w:id="1124080744">
                                          <w:marLeft w:val="0"/>
                                          <w:marRight w:val="0"/>
                                          <w:marTop w:val="0"/>
                                          <w:marBottom w:val="0"/>
                                          <w:divBdr>
                                            <w:top w:val="none" w:sz="0" w:space="0" w:color="auto"/>
                                            <w:left w:val="none" w:sz="0" w:space="0" w:color="auto"/>
                                            <w:bottom w:val="none" w:sz="0" w:space="0" w:color="auto"/>
                                            <w:right w:val="none" w:sz="0" w:space="0" w:color="auto"/>
                                          </w:divBdr>
                                        </w:div>
                                        <w:div w:id="16849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5981">
                          <w:marLeft w:val="0"/>
                          <w:marRight w:val="0"/>
                          <w:marTop w:val="0"/>
                          <w:marBottom w:val="0"/>
                          <w:divBdr>
                            <w:top w:val="none" w:sz="0" w:space="0" w:color="auto"/>
                            <w:left w:val="none" w:sz="0" w:space="0" w:color="auto"/>
                            <w:bottom w:val="none" w:sz="0" w:space="0" w:color="auto"/>
                            <w:right w:val="none" w:sz="0" w:space="0" w:color="auto"/>
                          </w:divBdr>
                          <w:divsChild>
                            <w:div w:id="15509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03354">
          <w:marLeft w:val="0"/>
          <w:marRight w:val="0"/>
          <w:marTop w:val="0"/>
          <w:marBottom w:val="0"/>
          <w:divBdr>
            <w:top w:val="none" w:sz="0" w:space="0" w:color="auto"/>
            <w:left w:val="none" w:sz="0" w:space="0" w:color="auto"/>
            <w:bottom w:val="none" w:sz="0" w:space="0" w:color="auto"/>
            <w:right w:val="none" w:sz="0" w:space="0" w:color="auto"/>
          </w:divBdr>
          <w:divsChild>
            <w:div w:id="924849841">
              <w:marLeft w:val="0"/>
              <w:marRight w:val="0"/>
              <w:marTop w:val="0"/>
              <w:marBottom w:val="0"/>
              <w:divBdr>
                <w:top w:val="none" w:sz="0" w:space="0" w:color="auto"/>
                <w:left w:val="none" w:sz="0" w:space="0" w:color="auto"/>
                <w:bottom w:val="none" w:sz="0" w:space="0" w:color="auto"/>
                <w:right w:val="none" w:sz="0" w:space="0" w:color="auto"/>
              </w:divBdr>
              <w:divsChild>
                <w:div w:id="1413552581">
                  <w:marLeft w:val="0"/>
                  <w:marRight w:val="0"/>
                  <w:marTop w:val="0"/>
                  <w:marBottom w:val="0"/>
                  <w:divBdr>
                    <w:top w:val="none" w:sz="0" w:space="0" w:color="auto"/>
                    <w:left w:val="none" w:sz="0" w:space="0" w:color="auto"/>
                    <w:bottom w:val="none" w:sz="0" w:space="0" w:color="auto"/>
                    <w:right w:val="none" w:sz="0" w:space="0" w:color="auto"/>
                  </w:divBdr>
                </w:div>
                <w:div w:id="816653047">
                  <w:marLeft w:val="0"/>
                  <w:marRight w:val="0"/>
                  <w:marTop w:val="0"/>
                  <w:marBottom w:val="0"/>
                  <w:divBdr>
                    <w:top w:val="none" w:sz="0" w:space="0" w:color="auto"/>
                    <w:left w:val="none" w:sz="0" w:space="0" w:color="auto"/>
                    <w:bottom w:val="none" w:sz="0" w:space="0" w:color="auto"/>
                    <w:right w:val="none" w:sz="0" w:space="0" w:color="auto"/>
                  </w:divBdr>
                  <w:divsChild>
                    <w:div w:id="837967152">
                      <w:marLeft w:val="0"/>
                      <w:marRight w:val="0"/>
                      <w:marTop w:val="0"/>
                      <w:marBottom w:val="0"/>
                      <w:divBdr>
                        <w:top w:val="none" w:sz="0" w:space="0" w:color="auto"/>
                        <w:left w:val="none" w:sz="0" w:space="0" w:color="auto"/>
                        <w:bottom w:val="none" w:sz="0" w:space="0" w:color="auto"/>
                        <w:right w:val="none" w:sz="0" w:space="0" w:color="auto"/>
                      </w:divBdr>
                    </w:div>
                  </w:divsChild>
                </w:div>
                <w:div w:id="835848471">
                  <w:marLeft w:val="0"/>
                  <w:marRight w:val="0"/>
                  <w:marTop w:val="0"/>
                  <w:marBottom w:val="0"/>
                  <w:divBdr>
                    <w:top w:val="none" w:sz="0" w:space="0" w:color="auto"/>
                    <w:left w:val="none" w:sz="0" w:space="0" w:color="auto"/>
                    <w:bottom w:val="none" w:sz="0" w:space="0" w:color="auto"/>
                    <w:right w:val="none" w:sz="0" w:space="0" w:color="auto"/>
                  </w:divBdr>
                  <w:divsChild>
                    <w:div w:id="1794592482">
                      <w:marLeft w:val="0"/>
                      <w:marRight w:val="0"/>
                      <w:marTop w:val="0"/>
                      <w:marBottom w:val="0"/>
                      <w:divBdr>
                        <w:top w:val="none" w:sz="0" w:space="0" w:color="auto"/>
                        <w:left w:val="none" w:sz="0" w:space="0" w:color="auto"/>
                        <w:bottom w:val="none" w:sz="0" w:space="0" w:color="auto"/>
                        <w:right w:val="none" w:sz="0" w:space="0" w:color="auto"/>
                      </w:divBdr>
                      <w:divsChild>
                        <w:div w:id="1718235436">
                          <w:marLeft w:val="0"/>
                          <w:marRight w:val="0"/>
                          <w:marTop w:val="0"/>
                          <w:marBottom w:val="0"/>
                          <w:divBdr>
                            <w:top w:val="none" w:sz="0" w:space="0" w:color="auto"/>
                            <w:left w:val="none" w:sz="0" w:space="0" w:color="auto"/>
                            <w:bottom w:val="none" w:sz="0" w:space="0" w:color="auto"/>
                            <w:right w:val="none" w:sz="0" w:space="0" w:color="auto"/>
                          </w:divBdr>
                          <w:divsChild>
                            <w:div w:id="16227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51109">
                      <w:marLeft w:val="0"/>
                      <w:marRight w:val="0"/>
                      <w:marTop w:val="0"/>
                      <w:marBottom w:val="0"/>
                      <w:divBdr>
                        <w:top w:val="none" w:sz="0" w:space="0" w:color="auto"/>
                        <w:left w:val="none" w:sz="0" w:space="0" w:color="auto"/>
                        <w:bottom w:val="none" w:sz="0" w:space="0" w:color="auto"/>
                        <w:right w:val="none" w:sz="0" w:space="0" w:color="auto"/>
                      </w:divBdr>
                      <w:divsChild>
                        <w:div w:id="343822498">
                          <w:marLeft w:val="0"/>
                          <w:marRight w:val="0"/>
                          <w:marTop w:val="0"/>
                          <w:marBottom w:val="0"/>
                          <w:divBdr>
                            <w:top w:val="none" w:sz="0" w:space="0" w:color="auto"/>
                            <w:left w:val="none" w:sz="0" w:space="0" w:color="auto"/>
                            <w:bottom w:val="none" w:sz="0" w:space="0" w:color="auto"/>
                            <w:right w:val="none" w:sz="0" w:space="0" w:color="auto"/>
                          </w:divBdr>
                          <w:divsChild>
                            <w:div w:id="877355182">
                              <w:marLeft w:val="0"/>
                              <w:marRight w:val="0"/>
                              <w:marTop w:val="0"/>
                              <w:marBottom w:val="0"/>
                              <w:divBdr>
                                <w:top w:val="none" w:sz="0" w:space="0" w:color="auto"/>
                                <w:left w:val="none" w:sz="0" w:space="0" w:color="auto"/>
                                <w:bottom w:val="none" w:sz="0" w:space="0" w:color="auto"/>
                                <w:right w:val="none" w:sz="0" w:space="0" w:color="auto"/>
                              </w:divBdr>
                              <w:divsChild>
                                <w:div w:id="1684744226">
                                  <w:marLeft w:val="0"/>
                                  <w:marRight w:val="0"/>
                                  <w:marTop w:val="0"/>
                                  <w:marBottom w:val="0"/>
                                  <w:divBdr>
                                    <w:top w:val="none" w:sz="0" w:space="0" w:color="auto"/>
                                    <w:left w:val="none" w:sz="0" w:space="0" w:color="auto"/>
                                    <w:bottom w:val="none" w:sz="0" w:space="0" w:color="auto"/>
                                    <w:right w:val="none" w:sz="0" w:space="0" w:color="auto"/>
                                  </w:divBdr>
                                  <w:divsChild>
                                    <w:div w:id="843981505">
                                      <w:marLeft w:val="0"/>
                                      <w:marRight w:val="0"/>
                                      <w:marTop w:val="0"/>
                                      <w:marBottom w:val="0"/>
                                      <w:divBdr>
                                        <w:top w:val="none" w:sz="0" w:space="0" w:color="auto"/>
                                        <w:left w:val="none" w:sz="0" w:space="0" w:color="auto"/>
                                        <w:bottom w:val="none" w:sz="0" w:space="0" w:color="auto"/>
                                        <w:right w:val="none" w:sz="0" w:space="0" w:color="auto"/>
                                      </w:divBdr>
                                      <w:divsChild>
                                        <w:div w:id="1606158956">
                                          <w:marLeft w:val="0"/>
                                          <w:marRight w:val="0"/>
                                          <w:marTop w:val="0"/>
                                          <w:marBottom w:val="0"/>
                                          <w:divBdr>
                                            <w:top w:val="none" w:sz="0" w:space="0" w:color="auto"/>
                                            <w:left w:val="none" w:sz="0" w:space="0" w:color="auto"/>
                                            <w:bottom w:val="none" w:sz="0" w:space="0" w:color="auto"/>
                                            <w:right w:val="none" w:sz="0" w:space="0" w:color="auto"/>
                                          </w:divBdr>
                                        </w:div>
                                        <w:div w:id="14177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7609">
                          <w:marLeft w:val="0"/>
                          <w:marRight w:val="0"/>
                          <w:marTop w:val="0"/>
                          <w:marBottom w:val="0"/>
                          <w:divBdr>
                            <w:top w:val="none" w:sz="0" w:space="0" w:color="auto"/>
                            <w:left w:val="none" w:sz="0" w:space="0" w:color="auto"/>
                            <w:bottom w:val="none" w:sz="0" w:space="0" w:color="auto"/>
                            <w:right w:val="none" w:sz="0" w:space="0" w:color="auto"/>
                          </w:divBdr>
                          <w:divsChild>
                            <w:div w:id="14486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1910</Words>
  <Characters>10887</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Felvegi, Emese</dc:creator>
  <cp:keywords/>
  <dc:description/>
  <cp:lastModifiedBy>Felvegi, Emese</cp:lastModifiedBy>
  <cp:revision>1</cp:revision>
  <dcterms:created xsi:type="dcterms:W3CDTF">2024-02-08T03:44:00Z</dcterms:created>
  <dcterms:modified xsi:type="dcterms:W3CDTF">2024-02-08T03:46:00Z</dcterms:modified>
</cp:coreProperties>
</file>